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page1"/>
    <w:bookmarkEnd w:id="0"/>
    <w:p w14:paraId="6E3D9BA9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39" w:lineRule="auto"/>
        <w:ind w:left="1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6B1246E7" wp14:editId="37370B39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effectExtent l="0" t="0" r="0" b="0"/>
                <wp:wrapNone/>
                <wp:docPr id="1" name="_x0000_s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D84B1" id="_x005f_x0000_s102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88.1pt,2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" o:allowincell="f" strokeweight="6095emu">
                <o:lock v:ext="edit" aspectratio="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55B6548F" wp14:editId="4ED6DD65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effectExtent l="0" t="0" r="0" b="0"/>
                <wp:wrapNone/>
                <wp:docPr id="2" name="_x0000_s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4500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C7912" id="_x005f_x0000_s10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76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" o:allowincell="f" strokeweight="6095emu">
                <o:lock v:ext="edit" aspectratio="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23F857AA" wp14:editId="0947E4C9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effectExtent l="0" t="0" r="0" b="0"/>
                <wp:wrapNone/>
                <wp:docPr id="3" name="_x0000_s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4500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F28EC" id="_x005f_x0000_s102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24pt" to="587.85pt,76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" o:allowincell="f" strokeweight="6095emu">
                <o:lock v:ext="edit" aspectratio="t" shapetype="f"/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B Nazanin" w:hint="cs"/>
          <w:bCs/>
          <w:kern w:val="0"/>
          <w:sz w:val="24"/>
          <w:szCs w:val="28"/>
          <w:rtl/>
        </w:rPr>
        <w:t>بنا</w:t>
      </w:r>
      <w:r>
        <w:rPr>
          <w:rFonts w:ascii="Times New Roman" w:hAnsi="Times New Roman" w:cs="B Nazanin"/>
          <w:bCs/>
          <w:kern w:val="0"/>
          <w:sz w:val="24"/>
          <w:szCs w:val="28"/>
          <w:rtl/>
        </w:rPr>
        <w:t>م خدا</w:t>
      </w:r>
    </w:p>
    <w:p w14:paraId="4C89830D" w14:textId="77777777" w:rsidR="006F54FC" w:rsidRDefault="002636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2620A633" wp14:editId="4D94A853">
            <wp:simplePos x="0" y="0"/>
            <wp:positionH relativeFrom="column">
              <wp:posOffset>-393065</wp:posOffset>
            </wp:positionH>
            <wp:positionV relativeFrom="paragraph">
              <wp:posOffset>347345</wp:posOffset>
            </wp:positionV>
            <wp:extent cx="6596380" cy="1690370"/>
            <wp:effectExtent l="0" t="0" r="0" b="0"/>
            <wp:wrapNone/>
            <wp:docPr id="4" name="_x0000_s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169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56FD9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E50C7C5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C0CDF00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4D40EBF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6465FB9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4D307BB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EDC94BB" w14:textId="77777777" w:rsidR="006F54FC" w:rsidRDefault="006F54FC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F42B741" w14:textId="11ACC011" w:rsidR="006F54FC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bCs/>
          <w:kern w:val="0"/>
          <w:sz w:val="24"/>
          <w:szCs w:val="28"/>
          <w:rtl/>
        </w:rPr>
        <w:t xml:space="preserve">راهنمای‌ واحد درسی‌ </w:t>
      </w:r>
      <w:r w:rsidR="00D37EF3">
        <w:rPr>
          <w:rFonts w:ascii="Times New Roman" w:hAnsi="Times New Roman" w:cs="B Zar"/>
          <w:bCs/>
          <w:kern w:val="0"/>
          <w:sz w:val="24"/>
          <w:szCs w:val="28"/>
          <w:rtl/>
        </w:rPr>
        <w:t>ارتودنسی‌ عملی‌</w:t>
      </w:r>
      <w:r w:rsidR="00D37EF3">
        <w:rPr>
          <w:rFonts w:ascii="Times New Roman" w:hAnsi="Times New Roman" w:cs="B Zar" w:hint="cs"/>
          <w:bCs/>
          <w:kern w:val="0"/>
          <w:sz w:val="24"/>
          <w:szCs w:val="28"/>
          <w:rtl/>
        </w:rPr>
        <w:t>۳</w:t>
      </w:r>
      <w:r>
        <w:rPr>
          <w:rFonts w:ascii="Times New Roman" w:hAnsi="Times New Roman" w:cs="B Nazanin"/>
          <w:bCs/>
          <w:kern w:val="0"/>
          <w:sz w:val="24"/>
          <w:szCs w:val="28"/>
          <w:rtl/>
        </w:rPr>
        <w:t xml:space="preserve"> درنیمسال </w:t>
      </w:r>
      <w:r w:rsidR="00D37EF3">
        <w:rPr>
          <w:rFonts w:ascii="Times New Roman" w:hAnsi="Times New Roman" w:cs="B Nazanin" w:hint="cs"/>
          <w:bCs/>
          <w:kern w:val="0"/>
          <w:sz w:val="24"/>
          <w:szCs w:val="28"/>
          <w:rtl/>
        </w:rPr>
        <w:t>اول</w:t>
      </w:r>
      <w:r>
        <w:rPr>
          <w:rFonts w:ascii="Times New Roman" w:hAnsi="Times New Roman" w:cs="B Nazanin"/>
          <w:bCs/>
          <w:kern w:val="0"/>
          <w:sz w:val="24"/>
          <w:szCs w:val="28"/>
          <w:rtl/>
        </w:rPr>
        <w:t xml:space="preserve"> سال تحصیلی‌ </w:t>
      </w:r>
      <w:r w:rsidR="00D37EF3">
        <w:rPr>
          <w:rFonts w:ascii="Times New Roman" w:hAnsi="Times New Roman" w:cs="B Nazanin" w:hint="cs"/>
          <w:bCs/>
          <w:kern w:val="0"/>
          <w:sz w:val="24"/>
          <w:szCs w:val="28"/>
          <w:rtl/>
        </w:rPr>
        <w:t>۱۴۰۲-۱۴۰۳</w:t>
      </w:r>
    </w:p>
    <w:p w14:paraId="4D7D12FA" w14:textId="77777777" w:rsidR="006F54FC" w:rsidRDefault="002636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5B0A6206" wp14:editId="385F7345">
            <wp:simplePos x="0" y="0"/>
            <wp:positionH relativeFrom="column">
              <wp:posOffset>-311150</wp:posOffset>
            </wp:positionH>
            <wp:positionV relativeFrom="paragraph">
              <wp:posOffset>939165</wp:posOffset>
            </wp:positionV>
            <wp:extent cx="6515100" cy="4543425"/>
            <wp:effectExtent l="0" t="0" r="0" b="0"/>
            <wp:wrapNone/>
            <wp:docPr id="5" name="_x0000_s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54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DDCE8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0209331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CBB6949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CC2EEFC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D570EBD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FDD56A8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9523763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22387F6" w14:textId="77777777" w:rsidR="006F54FC" w:rsidRDefault="006F54FC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823CEA5" w14:textId="77777777" w:rsidR="006F54FC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273" w:lineRule="auto"/>
        <w:ind w:right="200" w:hanging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4"/>
          <w:rtl/>
        </w:rPr>
        <w:t>مد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رس </w:t>
      </w:r>
      <w:r>
        <w:rPr>
          <w:rFonts w:ascii="Times New Roman" w:hAnsi="Times New Roman" w:cs="B Nazanin"/>
          <w:bCs/>
          <w:kern w:val="0"/>
          <w:sz w:val="24"/>
          <w:szCs w:val="24"/>
        </w:rPr>
        <w:t>/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مدرسین‌: </w:t>
      </w:r>
      <w:r>
        <w:rPr>
          <w:rFonts w:ascii="Times New Roman" w:hAnsi="Times New Roman" w:cs="B Zar"/>
          <w:bCs/>
          <w:kern w:val="0"/>
          <w:sz w:val="24"/>
          <w:szCs w:val="28"/>
          <w:rtl/>
        </w:rPr>
        <w:t>دکتر آیدین‌ سهرابی‌</w:t>
      </w:r>
      <w:r>
        <w:rPr>
          <w:rFonts w:ascii="Times New Roman" w:hAnsi="Times New Roman" w:cs="Sakkal Majalla"/>
          <w:bCs/>
          <w:kern w:val="0"/>
          <w:sz w:val="24"/>
          <w:szCs w:val="28"/>
          <w:rtl/>
        </w:rPr>
        <w:t>-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</w:t>
      </w:r>
      <w:r>
        <w:rPr>
          <w:rFonts w:ascii="Times New Roman" w:hAnsi="Times New Roman" w:cs="B Zar"/>
          <w:bCs/>
          <w:kern w:val="0"/>
          <w:sz w:val="24"/>
          <w:szCs w:val="28"/>
          <w:rtl/>
        </w:rPr>
        <w:t>دکتر علی‌ رفیقی‌</w:t>
      </w:r>
      <w:r>
        <w:rPr>
          <w:rFonts w:ascii="Times New Roman" w:hAnsi="Times New Roman" w:cs="Sakkal Majalla"/>
          <w:bCs/>
          <w:kern w:val="0"/>
          <w:sz w:val="24"/>
          <w:szCs w:val="28"/>
          <w:rtl/>
        </w:rPr>
        <w:t>-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</w:t>
      </w:r>
      <w:r>
        <w:rPr>
          <w:rFonts w:ascii="Times New Roman" w:hAnsi="Times New Roman" w:cs="B Zar"/>
          <w:bCs/>
          <w:kern w:val="0"/>
          <w:sz w:val="24"/>
          <w:szCs w:val="28"/>
          <w:rtl/>
        </w:rPr>
        <w:t>دکتر مژگان کچویی‌- دکتر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bCs/>
          <w:kern w:val="0"/>
          <w:sz w:val="24"/>
          <w:szCs w:val="28"/>
          <w:rtl/>
        </w:rPr>
        <w:t>صد</w:t>
      </w:r>
      <w:r>
        <w:rPr>
          <w:rFonts w:ascii="Times New Roman" w:hAnsi="Times New Roman" w:cs="B Zar"/>
          <w:bCs/>
          <w:kern w:val="0"/>
          <w:sz w:val="24"/>
          <w:szCs w:val="28"/>
          <w:rtl/>
        </w:rPr>
        <w:t xml:space="preserve">رحقیقی‌- دکتر پرستو نسترین‌ </w:t>
      </w:r>
      <w:r>
        <w:rPr>
          <w:rFonts w:ascii="Times New Roman" w:hAnsi="Times New Roman" w:cs="Times New Roman"/>
          <w:bCs/>
          <w:kern w:val="0"/>
          <w:sz w:val="24"/>
          <w:szCs w:val="28"/>
          <w:rtl/>
        </w:rPr>
        <w:t>-</w:t>
      </w:r>
      <w:r>
        <w:rPr>
          <w:rFonts w:ascii="Times New Roman" w:hAnsi="Times New Roman" w:cs="B Zar"/>
          <w:bCs/>
          <w:kern w:val="0"/>
          <w:sz w:val="24"/>
          <w:szCs w:val="28"/>
          <w:rtl/>
        </w:rPr>
        <w:t xml:space="preserve"> دکتر طناز عبداﷲ زاده </w:t>
      </w:r>
      <w:r>
        <w:rPr>
          <w:rFonts w:ascii="Times New Roman" w:hAnsi="Times New Roman" w:cs="Times New Roman"/>
          <w:bCs/>
          <w:kern w:val="0"/>
          <w:sz w:val="24"/>
          <w:szCs w:val="28"/>
          <w:rtl/>
        </w:rPr>
        <w:t>-</w:t>
      </w:r>
      <w:r>
        <w:rPr>
          <w:rFonts w:ascii="Times New Roman" w:hAnsi="Times New Roman" w:cs="B Zar"/>
          <w:bCs/>
          <w:kern w:val="0"/>
          <w:sz w:val="24"/>
          <w:szCs w:val="28"/>
          <w:rtl/>
        </w:rPr>
        <w:t xml:space="preserve"> دکتر مهدي روادگر- دکتر بهنام میرزاکوچکی‌- دکتر افسانه‌ ضرغامی‌</w:t>
      </w:r>
    </w:p>
    <w:p w14:paraId="50BB6775" w14:textId="77777777" w:rsidR="006F54FC" w:rsidRDefault="006F54FC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5839B2B" w14:textId="77777777" w:rsidR="00D37EF3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401" w:lineRule="auto"/>
        <w:ind w:right="4500" w:firstLine="2"/>
        <w:rPr>
          <w:rFonts w:ascii="Times New Roman" w:hAnsi="Times New Roman" w:cs="B Nazanin"/>
          <w:bCs/>
          <w:kern w:val="0"/>
          <w:sz w:val="24"/>
          <w:szCs w:val="24"/>
          <w:rtl/>
        </w:rPr>
      </w:pPr>
      <w:r>
        <w:rPr>
          <w:rFonts w:ascii="Times New Roman" w:hAnsi="Times New Roman" w:cs="B Nazanin" w:hint="cs"/>
          <w:bCs/>
          <w:kern w:val="0"/>
          <w:sz w:val="24"/>
          <w:szCs w:val="24"/>
          <w:rtl/>
        </w:rPr>
        <w:t>پیش‌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نیاز </w:t>
      </w:r>
      <w:r w:rsidR="00D37EF3">
        <w:rPr>
          <w:rFonts w:ascii="Times New Roman" w:hAnsi="Times New Roman" w:cs="B Nazanin"/>
          <w:bCs/>
          <w:kern w:val="0"/>
          <w:sz w:val="24"/>
          <w:szCs w:val="24"/>
          <w:rtl/>
        </w:rPr>
        <w:t>یا واحد همزمان: ارتودنسی‌ عملی</w:t>
      </w:r>
      <w:r w:rsidR="00D37EF3">
        <w:rPr>
          <w:rFonts w:ascii="Times New Roman" w:hAnsi="Times New Roman" w:cs="B Nazanin" w:hint="cs"/>
          <w:bCs/>
          <w:kern w:val="0"/>
          <w:sz w:val="24"/>
          <w:szCs w:val="24"/>
          <w:rtl/>
        </w:rPr>
        <w:t xml:space="preserve">۲ </w:t>
      </w:r>
      <w:proofErr w:type="gramStart"/>
      <w:r w:rsidR="00D37EF3">
        <w:rPr>
          <w:rFonts w:ascii="Times New Roman" w:hAnsi="Times New Roman" w:cs="B Nazanin"/>
          <w:bCs/>
          <w:kern w:val="0"/>
          <w:sz w:val="24"/>
          <w:szCs w:val="24"/>
          <w:rtl/>
        </w:rPr>
        <w:t>و نظری‌۳</w:t>
      </w:r>
      <w:proofErr w:type="gramEnd"/>
    </w:p>
    <w:p w14:paraId="407CD356" w14:textId="7935C685" w:rsidR="006F54FC" w:rsidRDefault="002636CB" w:rsidP="00D37EF3">
      <w:pPr>
        <w:widowControl w:val="0"/>
        <w:overflowPunct w:val="0"/>
        <w:autoSpaceDE w:val="0"/>
        <w:autoSpaceDN w:val="0"/>
        <w:bidi/>
        <w:adjustRightInd w:val="0"/>
        <w:spacing w:after="0" w:line="401" w:lineRule="auto"/>
        <w:ind w:right="4500" w:firstLine="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تعداد </w:t>
      </w:r>
      <w:proofErr w:type="gramStart"/>
      <w:r>
        <w:rPr>
          <w:rFonts w:ascii="Times New Roman" w:hAnsi="Times New Roman" w:cs="B Nazanin"/>
          <w:bCs/>
          <w:kern w:val="0"/>
          <w:sz w:val="24"/>
          <w:szCs w:val="24"/>
          <w:rtl/>
        </w:rPr>
        <w:t>واحد :</w:t>
      </w:r>
      <w:proofErr w:type="gramEnd"/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kern w:val="0"/>
          <w:sz w:val="24"/>
          <w:szCs w:val="24"/>
          <w:rtl/>
        </w:rPr>
        <w:t>١</w:t>
      </w:r>
      <w:r w:rsidR="00D37EF3"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نوع واحد : واحد عملی 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‌ مقطع‌ </w:t>
      </w:r>
      <w:r>
        <w:rPr>
          <w:rFonts w:ascii="Times New Roman" w:hAnsi="Times New Roman" w:cs="B Nazanin"/>
          <w:kern w:val="0"/>
          <w:sz w:val="24"/>
          <w:szCs w:val="24"/>
          <w:rtl/>
        </w:rPr>
        <w:t>: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دکتری‌</w:t>
      </w:r>
    </w:p>
    <w:p w14:paraId="0FC4704C" w14:textId="77777777" w:rsidR="006F54FC" w:rsidRDefault="006F54FC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E14D638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4"/>
          <w:rtl/>
        </w:rPr>
        <w:t>تعد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اد جلسات یا تعداد روزهای‌ حضور در </w:t>
      </w:r>
      <w:proofErr w:type="gramStart"/>
      <w:r>
        <w:rPr>
          <w:rFonts w:ascii="Times New Roman" w:hAnsi="Times New Roman" w:cs="B Nazanin"/>
          <w:bCs/>
          <w:kern w:val="0"/>
          <w:sz w:val="24"/>
          <w:szCs w:val="24"/>
          <w:rtl/>
        </w:rPr>
        <w:t>بخش‌ )</w:t>
      </w:r>
      <w:proofErr w:type="gramEnd"/>
      <w:r>
        <w:rPr>
          <w:rFonts w:ascii="Times New Roman" w:hAnsi="Times New Roman" w:cs="B Nazanin"/>
          <w:kern w:val="0"/>
          <w:sz w:val="24"/>
          <w:szCs w:val="24"/>
          <w:rtl/>
        </w:rPr>
        <w:t>: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١ روز در هفته‌</w:t>
      </w:r>
    </w:p>
    <w:p w14:paraId="006B0E8B" w14:textId="77777777" w:rsidR="006F54FC" w:rsidRDefault="006F54F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619A910" w14:textId="1B5C08B8" w:rsidR="006F54FC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401" w:lineRule="auto"/>
        <w:ind w:right="4920" w:firstLine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4"/>
          <w:rtl/>
        </w:rPr>
        <w:t>طو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ل دوره: چهار ماه تاریخ‌ شروع و پایان </w:t>
      </w:r>
      <w:proofErr w:type="gramStart"/>
      <w:r>
        <w:rPr>
          <w:rFonts w:ascii="Times New Roman" w:hAnsi="Times New Roman" w:cs="B Nazanin"/>
          <w:bCs/>
          <w:kern w:val="0"/>
          <w:sz w:val="24"/>
          <w:szCs w:val="24"/>
          <w:rtl/>
        </w:rPr>
        <w:t>دوره :</w:t>
      </w:r>
      <w:proofErr w:type="gramEnd"/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</w:t>
      </w:r>
    </w:p>
    <w:p w14:paraId="417797FD" w14:textId="77777777" w:rsidR="006F54FC" w:rsidRDefault="006F54F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40EADB3" w14:textId="77777777" w:rsidR="006F54FC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403" w:lineRule="auto"/>
        <w:ind w:right="1920" w:firstLine="4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bCs/>
          <w:kern w:val="0"/>
          <w:sz w:val="24"/>
          <w:szCs w:val="24"/>
          <w:rtl/>
        </w:rPr>
        <w:t>زمان برگزاری‌ جلسات در هفته‌ (یا ساعات حضور در بخش‌</w:t>
      </w:r>
      <w:proofErr w:type="gramStart"/>
      <w:r>
        <w:rPr>
          <w:rFonts w:ascii="Times New Roman" w:hAnsi="Times New Roman" w:cs="B Nazanin"/>
          <w:bCs/>
          <w:kern w:val="0"/>
          <w:sz w:val="24"/>
          <w:szCs w:val="24"/>
          <w:rtl/>
        </w:rPr>
        <w:t>) :</w:t>
      </w:r>
      <w:proofErr w:type="gramEnd"/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روزهای‌ شنبه‌ تا چهارشنبه‌ مکان برگزاری‌ جلسات حضوری‌ ،درمانگاه و بخش‌ و گزارش صبحگاهی‌ و ...:بخش‌ ارتودنسی‌</w:t>
      </w:r>
    </w:p>
    <w:p w14:paraId="622A73A8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1A3E6C0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7D80ABF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62127AB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0FB7C47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ADB6944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E621564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3DB864E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7BC243E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7C74A6B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37EDA4A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489268C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C987E48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1317D8E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2AA6B8E" w14:textId="77777777" w:rsidR="006F54FC" w:rsidRDefault="006F54FC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EECFE8D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40" w:lineRule="auto"/>
        <w:ind w:left="48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Calibri"/>
          <w:kern w:val="0"/>
          <w:sz w:val="24"/>
          <w:rtl/>
        </w:rPr>
        <w:t>١</w:t>
      </w:r>
    </w:p>
    <w:p w14:paraId="14EE4A81" w14:textId="77777777" w:rsidR="006F54FC" w:rsidRDefault="002636C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hidden="0" allowOverlap="1" wp14:anchorId="40D5F7E8" wp14:editId="6B9450F3">
                <wp:simplePos x="0" y="0"/>
                <wp:positionH relativeFrom="column">
                  <wp:posOffset>-787400</wp:posOffset>
                </wp:positionH>
                <wp:positionV relativeFrom="paragraph">
                  <wp:posOffset>317500</wp:posOffset>
                </wp:positionV>
                <wp:extent cx="7164070" cy="0"/>
                <wp:effectExtent l="0" t="0" r="0" b="0"/>
                <wp:wrapNone/>
                <wp:docPr id="6" name="_x0000_s1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A3961" id="_x005f_x0000_s103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pt,25pt" to="502.1pt,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" o:allowincell="f" strokeweight="6095emu">
                <o:lock v:ext="edit" aspectratio="t" shapetype="f"/>
              </v:line>
            </w:pict>
          </mc:Fallback>
        </mc:AlternateContent>
      </w:r>
    </w:p>
    <w:p w14:paraId="14AD0444" w14:textId="77777777" w:rsidR="006F54FC" w:rsidRDefault="006F54F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kern w:val="0"/>
          <w:sz w:val="24"/>
          <w:szCs w:val="24"/>
        </w:rPr>
        <w:sectPr w:rsidR="006F54FC">
          <w:pgSz w:w="12240" w:h="15840"/>
          <w:pgMar w:top="706" w:right="1260" w:bottom="707" w:left="1720" w:header="720" w:footer="720" w:gutter="0"/>
          <w:cols w:space="720" w:equalWidth="0">
            <w:col w:w="9260"/>
          </w:cols>
          <w:noEndnote/>
          <w:bidi/>
        </w:sectPr>
      </w:pPr>
    </w:p>
    <w:bookmarkStart w:id="1" w:name="page2"/>
    <w:bookmarkEnd w:id="1"/>
    <w:p w14:paraId="3CD867DD" w14:textId="77777777" w:rsidR="00D37EF3" w:rsidRDefault="002636CB" w:rsidP="00D37EF3">
      <w:pPr>
        <w:widowControl w:val="0"/>
        <w:autoSpaceDE w:val="0"/>
        <w:autoSpaceDN w:val="0"/>
        <w:adjustRightInd w:val="0"/>
        <w:spacing w:after="0" w:line="353" w:lineRule="exact"/>
        <w:jc w:val="right"/>
        <w:rPr>
          <w:rFonts w:ascii="Times New Roman" w:hAnsi="Times New Roman" w:cs="B Nazanin"/>
          <w:bCs/>
          <w:kern w:val="0"/>
          <w:sz w:val="24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hidden="0" allowOverlap="1" wp14:anchorId="33F27A08" wp14:editId="78405334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effectExtent l="0" t="0" r="0" b="0"/>
                <wp:wrapNone/>
                <wp:docPr id="7" name="_x0000_s10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4AA52" id="_x005f_x0000_s103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88.1pt,2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" o:allowincell="f" strokeweight="6095emu">
                <o:lock v:ext="edit" aspectratio="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hidden="0" allowOverlap="1" wp14:anchorId="56C4EAF9" wp14:editId="5B7740AD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effectExtent l="0" t="0" r="0" b="0"/>
                <wp:wrapNone/>
                <wp:docPr id="8" name="_x0000_s10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4500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8B1F6" id="_x005f_x0000_s103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76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" o:allowincell="f" strokeweight="6095emu">
                <o:lock v:ext="edit" aspectratio="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hidden="0" allowOverlap="1" wp14:anchorId="08F90E1C" wp14:editId="559EF2CE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effectExtent l="0" t="0" r="0" b="0"/>
                <wp:wrapNone/>
                <wp:docPr id="9" name="_x0000_s10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4500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4D11F" id="_x005f_x0000_s103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24pt" to="587.85pt,76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" o:allowincell="f" strokeweight="6095emu">
                <o:lock v:ext="edit" aspectratio="t" shapetype="f"/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B Nazanin" w:hint="cs"/>
          <w:bCs/>
          <w:kern w:val="0"/>
          <w:sz w:val="24"/>
          <w:szCs w:val="28"/>
          <w:rtl/>
        </w:rPr>
        <w:t>معرفی‌</w:t>
      </w:r>
      <w:r>
        <w:rPr>
          <w:rFonts w:ascii="Times New Roman" w:hAnsi="Times New Roman" w:cs="B Nazanin"/>
          <w:bCs/>
          <w:kern w:val="0"/>
          <w:sz w:val="24"/>
          <w:szCs w:val="28"/>
          <w:rtl/>
        </w:rPr>
        <w:t xml:space="preserve"> کلی‌ دوره:</w:t>
      </w:r>
    </w:p>
    <w:p w14:paraId="3E747573" w14:textId="55154AFF" w:rsidR="00D37EF3" w:rsidRDefault="002636CB" w:rsidP="00D37EF3">
      <w:pPr>
        <w:widowControl w:val="0"/>
        <w:autoSpaceDE w:val="0"/>
        <w:autoSpaceDN w:val="0"/>
        <w:adjustRightInd w:val="0"/>
        <w:spacing w:after="0" w:line="353" w:lineRule="exac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bCs/>
          <w:kern w:val="0"/>
          <w:sz w:val="24"/>
          <w:szCs w:val="28"/>
          <w:rtl/>
        </w:rPr>
        <w:t xml:space="preserve"> </w:t>
      </w:r>
    </w:p>
    <w:p w14:paraId="14CAA2E8" w14:textId="77777777" w:rsidR="00D37EF3" w:rsidRDefault="00D37EF3" w:rsidP="00D37EF3">
      <w:pPr>
        <w:widowControl w:val="0"/>
        <w:overflowPunct w:val="0"/>
        <w:autoSpaceDE w:val="0"/>
        <w:autoSpaceDN w:val="0"/>
        <w:bidi/>
        <w:adjustRightInd w:val="0"/>
        <w:spacing w:after="0" w:line="300" w:lineRule="auto"/>
        <w:ind w:firstLine="7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Lotus" w:hint="cs"/>
          <w:kern w:val="0"/>
          <w:sz w:val="24"/>
          <w:szCs w:val="28"/>
          <w:rtl/>
        </w:rPr>
        <w:t>هدف‌</w:t>
      </w:r>
      <w:r>
        <w:rPr>
          <w:rFonts w:ascii="Times New Roman" w:hAnsi="Times New Roman" w:cs="B Lotus"/>
          <w:kern w:val="0"/>
          <w:sz w:val="24"/>
          <w:szCs w:val="28"/>
          <w:rtl/>
        </w:rPr>
        <w:t xml:space="preserve"> از ارائه‌ واحد ارتودنسی‌ عملی‌ ٣، استفاده‌ از آموخته‌ هاي واحد ارتودنسی‌ عملی‌ ٢ </w:t>
      </w:r>
      <w:proofErr w:type="gramStart"/>
      <w:r>
        <w:rPr>
          <w:rFonts w:ascii="Times New Roman" w:hAnsi="Times New Roman" w:cs="B Lotus"/>
          <w:kern w:val="0"/>
          <w:sz w:val="24"/>
          <w:szCs w:val="28"/>
          <w:rtl/>
        </w:rPr>
        <w:t>و واحدهاي</w:t>
      </w:r>
      <w:proofErr w:type="gramEnd"/>
      <w:r>
        <w:rPr>
          <w:rFonts w:ascii="Times New Roman" w:hAnsi="Times New Roman" w:cs="B Lotus"/>
          <w:kern w:val="0"/>
          <w:sz w:val="24"/>
          <w:szCs w:val="28"/>
          <w:rtl/>
        </w:rPr>
        <w:t xml:space="preserve"> ارتودنسی‌ نظري ١، ٢ و ٣، به‌ صورت‌ بالینی‌ و در جهت‌ تشخیص‌ و حل‌ مشکلات‌ ارتودنتیک‌ بیماران‌ می‌ باشد. مهارتهاي آموخته‌ شده‌ در ترم‌ قبل‌، با تأکید بیشتر بر ارائه‌ طرح‌ درمان‌، ساخت‌ </w:t>
      </w:r>
      <w:proofErr w:type="gramStart"/>
      <w:r>
        <w:rPr>
          <w:rFonts w:ascii="Times New Roman" w:hAnsi="Times New Roman" w:cs="B Lotus"/>
          <w:kern w:val="0"/>
          <w:sz w:val="24"/>
          <w:szCs w:val="28"/>
          <w:rtl/>
        </w:rPr>
        <w:t>و تحویل‌</w:t>
      </w:r>
      <w:proofErr w:type="gramEnd"/>
      <w:r>
        <w:rPr>
          <w:rFonts w:ascii="Times New Roman" w:hAnsi="Times New Roman" w:cs="B Lotus"/>
          <w:kern w:val="0"/>
          <w:sz w:val="24"/>
          <w:szCs w:val="28"/>
          <w:rtl/>
        </w:rPr>
        <w:t xml:space="preserve"> پلاک‌ و نیز کنترل‌ و معاینه‌ منظم‌ بیمار، با پذیرش‌ بیماران‌ جدید و ارجاعی‌ توسط‌ دانشجویان‌ در این‌ ترم‌، بیشتر تکرار خواهدشد. آشنایی‌ بیشتر با موارد نیازمند تمرین‌ بیشتر از جمله‌ توئین‌ بلاک‌ نیز از اهداف‌ دیگر ارائه‌ این‌ واحد است‌.</w:t>
      </w:r>
    </w:p>
    <w:p w14:paraId="4C897088" w14:textId="2B538726" w:rsidR="006F54FC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275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szCs w:val="36"/>
          <w:rtl/>
        </w:rPr>
        <w:t>.</w:t>
      </w:r>
    </w:p>
    <w:p w14:paraId="4FAEE45A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37B2D76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78BB666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5E1392D" w14:textId="77777777" w:rsidR="006F54FC" w:rsidRDefault="006F54FC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C5B5030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39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32"/>
          <w:rtl/>
        </w:rPr>
        <w:t>هد</w:t>
      </w: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ف کلی‌ و معرفی‌ واحد </w:t>
      </w:r>
      <w:proofErr w:type="gramStart"/>
      <w:r>
        <w:rPr>
          <w:rFonts w:ascii="Times New Roman" w:hAnsi="Times New Roman" w:cs="B Nazanin"/>
          <w:kern w:val="0"/>
          <w:sz w:val="24"/>
          <w:szCs w:val="32"/>
          <w:rtl/>
        </w:rPr>
        <w:t>درسی‌ :</w:t>
      </w:r>
      <w:proofErr w:type="gramEnd"/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</w:t>
      </w:r>
      <w:r>
        <w:rPr>
          <w:rFonts w:ascii="Times New Roman" w:hAnsi="Times New Roman" w:cs="B Nazanin"/>
          <w:kern w:val="0"/>
          <w:sz w:val="24"/>
          <w:szCs w:val="36"/>
          <w:rtl/>
        </w:rPr>
        <w:t>انتظار می‌ رود در پایان دوره دانشجو بتواند:</w:t>
      </w:r>
    </w:p>
    <w:p w14:paraId="761FF6EF" w14:textId="77777777" w:rsidR="006F54FC" w:rsidRDefault="006F54FC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3512330" w14:textId="64104347" w:rsidR="006F54FC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8"/>
          <w:rtl/>
        </w:rPr>
        <w:t>١</w:t>
      </w:r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- تریاژ، معاینه‌ کلینیکی‌ و مصاحبه‌ با بیمار و والدینش‌، تکمیل‌ پرونده بیمار، تهیه‌ کل‌ مدارك تشخیصی‌ </w:t>
      </w:r>
      <w:proofErr w:type="gramStart"/>
      <w:r>
        <w:rPr>
          <w:rFonts w:ascii="Times New Roman" w:hAnsi="Times New Roman" w:cs="B Nazanin"/>
          <w:kern w:val="0"/>
          <w:sz w:val="24"/>
          <w:szCs w:val="28"/>
          <w:rtl/>
        </w:rPr>
        <w:t>( قالب‌</w:t>
      </w:r>
      <w:proofErr w:type="gramEnd"/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 گیری‌، تجویز فتوگرافی‌، تجویز رادیوگرافیهای‌ اصلی‌ و تکمیلی‌)</w:t>
      </w:r>
      <w:r w:rsidR="00170964">
        <w:rPr>
          <w:rFonts w:ascii="Times New Roman" w:hAnsi="Times New Roman" w:cs="B Nazanin"/>
          <w:kern w:val="0"/>
          <w:sz w:val="24"/>
          <w:szCs w:val="28"/>
        </w:rPr>
        <w:t xml:space="preserve"> </w:t>
      </w:r>
      <w:r w:rsidR="00170964">
        <w:rPr>
          <w:rFonts w:ascii="Times New Roman" w:hAnsi="Times New Roman" w:cs="B Nazanin" w:hint="cs"/>
          <w:kern w:val="0"/>
          <w:sz w:val="24"/>
          <w:szCs w:val="28"/>
          <w:rtl/>
          <w:lang w:bidi="fa-IR"/>
        </w:rPr>
        <w:t xml:space="preserve">، کسب رضایت آگاهانه از بیمار و والدین و نحوه مشاوره با سایر متخصصین </w:t>
      </w:r>
      <w:r>
        <w:rPr>
          <w:rFonts w:ascii="Times New Roman" w:hAnsi="Times New Roman" w:cs="B Nazanin"/>
          <w:kern w:val="0"/>
          <w:sz w:val="24"/>
          <w:szCs w:val="28"/>
          <w:rtl/>
        </w:rPr>
        <w:t>را انجام دهد</w:t>
      </w:r>
    </w:p>
    <w:p w14:paraId="1ABFC5BA" w14:textId="77777777" w:rsidR="006F54FC" w:rsidRDefault="006F54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592B27B" w14:textId="77777777" w:rsidR="00D37EF3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3320" w:firstLine="70"/>
        <w:rPr>
          <w:rFonts w:ascii="Times New Roman" w:hAnsi="Times New Roman" w:cs="B Nazanin"/>
          <w:kern w:val="0"/>
          <w:sz w:val="24"/>
          <w:szCs w:val="28"/>
          <w:rtl/>
        </w:rPr>
      </w:pPr>
      <w:r>
        <w:rPr>
          <w:rFonts w:ascii="Times New Roman" w:hAnsi="Times New Roman" w:cs="B Nazanin" w:hint="cs"/>
          <w:kern w:val="0"/>
          <w:sz w:val="24"/>
          <w:szCs w:val="28"/>
          <w:rtl/>
        </w:rPr>
        <w:t>٢</w:t>
      </w:r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- معاینه‌ بالینی‌ </w:t>
      </w:r>
      <w:r>
        <w:rPr>
          <w:rFonts w:ascii="Arial" w:hAnsi="Arial" w:cs="B Nazanin"/>
          <w:kern w:val="0"/>
          <w:sz w:val="24"/>
          <w:szCs w:val="28"/>
        </w:rPr>
        <w:t>Facial and dental appearances</w:t>
      </w:r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 را انجام بدهد. ٣- تریم‌ </w:t>
      </w:r>
      <w:proofErr w:type="gramStart"/>
      <w:r>
        <w:rPr>
          <w:rFonts w:ascii="Times New Roman" w:hAnsi="Times New Roman" w:cs="B Nazanin"/>
          <w:kern w:val="0"/>
          <w:sz w:val="24"/>
          <w:szCs w:val="28"/>
          <w:rtl/>
        </w:rPr>
        <w:t>و تهیه‌</w:t>
      </w:r>
      <w:proofErr w:type="gramEnd"/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 کست‌ تشخیصی‌ را انجام دهد</w:t>
      </w:r>
    </w:p>
    <w:p w14:paraId="4A112984" w14:textId="1D71EAB7" w:rsidR="006F54FC" w:rsidRDefault="00D37EF3" w:rsidP="00D37EF3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3320" w:firstLine="7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szCs w:val="28"/>
          <w:rtl/>
        </w:rPr>
        <w:t>۴</w:t>
      </w:r>
      <w:r w:rsidR="002636CB">
        <w:rPr>
          <w:rFonts w:ascii="Times New Roman" w:hAnsi="Times New Roman" w:cs="B Nazanin"/>
          <w:kern w:val="0"/>
          <w:sz w:val="24"/>
          <w:szCs w:val="28"/>
          <w:rtl/>
        </w:rPr>
        <w:t>- آنالیز کست‌ (فضا) را انجام دهد</w:t>
      </w:r>
    </w:p>
    <w:p w14:paraId="0F728898" w14:textId="77777777" w:rsidR="006F54FC" w:rsidRDefault="006F54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6463D4E" w14:textId="77777777" w:rsidR="00D37EF3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firstLine="1"/>
        <w:rPr>
          <w:rFonts w:ascii="Times New Roman" w:hAnsi="Times New Roman" w:cs="B Nazanin"/>
          <w:kern w:val="0"/>
          <w:sz w:val="24"/>
          <w:szCs w:val="28"/>
          <w:rtl/>
        </w:rPr>
      </w:pPr>
      <w:r>
        <w:rPr>
          <w:rFonts w:ascii="Times New Roman" w:hAnsi="Times New Roman" w:cs="B Nazanin" w:hint="cs"/>
          <w:kern w:val="0"/>
          <w:sz w:val="24"/>
          <w:szCs w:val="28"/>
          <w:rtl/>
        </w:rPr>
        <w:t>٥</w:t>
      </w:r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- آنالیز لترال سفالومتری‌ </w:t>
      </w:r>
      <w:proofErr w:type="gramStart"/>
      <w:r>
        <w:rPr>
          <w:rFonts w:ascii="Times New Roman" w:hAnsi="Times New Roman" w:cs="B Nazanin"/>
          <w:kern w:val="0"/>
          <w:sz w:val="24"/>
          <w:szCs w:val="28"/>
          <w:rtl/>
        </w:rPr>
        <w:t>( تریسینگ‌</w:t>
      </w:r>
      <w:proofErr w:type="gramEnd"/>
      <w:r>
        <w:rPr>
          <w:rFonts w:ascii="Times New Roman" w:hAnsi="Times New Roman" w:cs="B Nazanin"/>
          <w:kern w:val="0"/>
          <w:sz w:val="24"/>
          <w:szCs w:val="28"/>
          <w:rtl/>
        </w:rPr>
        <w:t>، تعیین‌ نقاط و پلنها، اندازه گیری‌ سفالومتریک‌، تفسیر سفالومتری‌) را انجام دهد</w:t>
      </w:r>
    </w:p>
    <w:p w14:paraId="37EEE851" w14:textId="3FAAB679" w:rsidR="006F54FC" w:rsidRDefault="002636CB" w:rsidP="00D37EF3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firstLine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 ٦- مدارك تشخیصی‌ بیمار را به‌ درستی‌ ارائه‌ دهد </w:t>
      </w:r>
      <w:proofErr w:type="gramStart"/>
      <w:r>
        <w:rPr>
          <w:rFonts w:ascii="Times New Roman" w:hAnsi="Times New Roman" w:cs="B Nazanin"/>
          <w:kern w:val="0"/>
          <w:sz w:val="24"/>
          <w:szCs w:val="28"/>
          <w:rtl/>
        </w:rPr>
        <w:t>و طرح</w:t>
      </w:r>
      <w:proofErr w:type="gramEnd"/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 درمان بیمار (تشخیص‌، تهیه‌ لیست‌ مشکلات، اولویت‌</w:t>
      </w:r>
    </w:p>
    <w:p w14:paraId="63532EA2" w14:textId="77777777" w:rsidR="006F54FC" w:rsidRDefault="006F54F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122618C" w14:textId="77777777" w:rsidR="00B2208C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hanging="1"/>
        <w:rPr>
          <w:rFonts w:ascii="Times New Roman" w:hAnsi="Times New Roman" w:cs="B Nazanin"/>
          <w:kern w:val="0"/>
          <w:sz w:val="24"/>
          <w:szCs w:val="28"/>
          <w:rtl/>
        </w:rPr>
      </w:pPr>
      <w:r>
        <w:rPr>
          <w:rFonts w:ascii="Times New Roman" w:hAnsi="Times New Roman" w:cs="B Nazanin" w:hint="cs"/>
          <w:kern w:val="0"/>
          <w:sz w:val="24"/>
          <w:szCs w:val="28"/>
          <w:rtl/>
        </w:rPr>
        <w:t>بند</w:t>
      </w:r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ی‌ لیست‌ مشکلات، ارائه‌ طرح درمان، زمانبندی‌ </w:t>
      </w:r>
      <w:proofErr w:type="gramStart"/>
      <w:r>
        <w:rPr>
          <w:rFonts w:ascii="Times New Roman" w:hAnsi="Times New Roman" w:cs="B Nazanin"/>
          <w:kern w:val="0"/>
          <w:sz w:val="24"/>
          <w:szCs w:val="28"/>
          <w:rtl/>
        </w:rPr>
        <w:t>و توالی‌</w:t>
      </w:r>
      <w:proofErr w:type="gramEnd"/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 درمانها، مکانوتراپی‌) را تعیین‌ کند</w:t>
      </w:r>
    </w:p>
    <w:p w14:paraId="0930FA6F" w14:textId="2F051E70" w:rsidR="006F54FC" w:rsidRDefault="002636CB" w:rsidP="00B2208C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hanging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 ٧- قالب‌ گیری‌ </w:t>
      </w:r>
      <w:proofErr w:type="gramStart"/>
      <w:r>
        <w:rPr>
          <w:rFonts w:ascii="Times New Roman" w:hAnsi="Times New Roman" w:cs="B Nazanin"/>
          <w:kern w:val="0"/>
          <w:sz w:val="24"/>
          <w:szCs w:val="28"/>
          <w:rtl/>
        </w:rPr>
        <w:t>و ساخت‌</w:t>
      </w:r>
      <w:proofErr w:type="gramEnd"/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 و تحویل‌ دستگاه ارتودنسی‌ (تهیه‌ کانستراکشن‌ بایت‌ در موارد درمان فانکشنال) و تنظیم‌ آن، آموزش استفاده از دستگاه و رعایت‌ مفاد مربوط به‌ کنترل عفونت‌ را انجام دهد</w:t>
      </w:r>
    </w:p>
    <w:p w14:paraId="37043849" w14:textId="77777777" w:rsidR="006F54FC" w:rsidRDefault="006F54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7F018B2" w14:textId="46676ACF" w:rsidR="006F54FC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241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kern w:val="0"/>
          <w:sz w:val="24"/>
          <w:szCs w:val="28"/>
          <w:rtl/>
        </w:rPr>
        <w:t>٨</w:t>
      </w:r>
      <w:r w:rsidR="00B2208C">
        <w:rPr>
          <w:rFonts w:ascii="Arial" w:hAnsi="Arial" w:cs="B Nazanin"/>
          <w:kern w:val="0"/>
          <w:sz w:val="24"/>
          <w:szCs w:val="28"/>
        </w:rPr>
        <w:t>Patient management</w:t>
      </w:r>
      <w:r>
        <w:rPr>
          <w:rFonts w:ascii="Times New Roman" w:hAnsi="Times New Roman" w:cs="B Nazanin"/>
          <w:kern w:val="0"/>
          <w:sz w:val="28"/>
          <w:szCs w:val="28"/>
        </w:rPr>
        <w:t>-</w:t>
      </w:r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 شامل‌ پیگیری‌ بیمار در زمانهای‌ مناسب‌ با نظر استاد مربوطه‌، تنظیم‌ </w:t>
      </w:r>
      <w:proofErr w:type="gramStart"/>
      <w:r>
        <w:rPr>
          <w:rFonts w:ascii="Times New Roman" w:hAnsi="Times New Roman" w:cs="B Nazanin"/>
          <w:kern w:val="0"/>
          <w:sz w:val="24"/>
          <w:szCs w:val="28"/>
          <w:rtl/>
        </w:rPr>
        <w:t>دستگاه ،</w:t>
      </w:r>
      <w:proofErr w:type="gramEnd"/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 تشخیص‌ مشکلات دستگاه ،</w:t>
      </w:r>
      <w:r>
        <w:rPr>
          <w:rFonts w:ascii="Arial" w:hAnsi="Arial" w:cs="B Nazanin"/>
          <w:kern w:val="0"/>
          <w:sz w:val="24"/>
          <w:szCs w:val="28"/>
        </w:rPr>
        <w:t>Documentation</w:t>
      </w:r>
      <w:r w:rsidR="00E8650B">
        <w:rPr>
          <w:rFonts w:ascii="Times New Roman" w:hAnsi="Times New Roman" w:cs="B Nazanin"/>
          <w:kern w:val="0"/>
          <w:sz w:val="24"/>
          <w:szCs w:val="28"/>
          <w:rtl/>
        </w:rPr>
        <w:t xml:space="preserve"> </w:t>
      </w:r>
      <w:r w:rsidR="00E8650B">
        <w:rPr>
          <w:rFonts w:ascii="Times New Roman" w:hAnsi="Times New Roman" w:cs="B Nazanin" w:hint="cs"/>
          <w:kern w:val="0"/>
          <w:sz w:val="24"/>
          <w:szCs w:val="28"/>
          <w:rtl/>
          <w:lang w:bidi="fa-IR"/>
        </w:rPr>
        <w:t>و</w:t>
      </w:r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 </w:t>
      </w:r>
      <w:r w:rsidR="00E8650B">
        <w:rPr>
          <w:rFonts w:ascii="Arial" w:hAnsi="Arial" w:cs="B Nazanin"/>
          <w:kern w:val="0"/>
          <w:sz w:val="24"/>
          <w:szCs w:val="28"/>
          <w:lang w:bidi="fa-IR"/>
        </w:rPr>
        <w:t>Medical charting</w:t>
      </w:r>
      <w:r>
        <w:rPr>
          <w:rFonts w:ascii="Times New Roman" w:hAnsi="Times New Roman" w:cs="B Nazanin"/>
          <w:kern w:val="0"/>
          <w:sz w:val="24"/>
          <w:szCs w:val="28"/>
          <w:rtl/>
        </w:rPr>
        <w:t>، برقراری‌ ارتباط مناسب‌ با بیمار همراه با التزام به‌ اخلاق پزشکی‌ را انجام دهد</w:t>
      </w:r>
    </w:p>
    <w:p w14:paraId="10F025C8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7E61736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1155D3F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BA6D935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AE79D3F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2885ACE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4107BFC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77142A6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F169473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049D7D1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BE9572D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1C2228E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FB466D1" w14:textId="77777777" w:rsidR="006F54FC" w:rsidRDefault="006F54FC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6D959D6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40" w:lineRule="auto"/>
        <w:ind w:left="46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Calibri"/>
          <w:kern w:val="0"/>
          <w:sz w:val="24"/>
          <w:rtl/>
        </w:rPr>
        <w:t>٢</w:t>
      </w:r>
    </w:p>
    <w:p w14:paraId="7B582E85" w14:textId="77777777" w:rsidR="006F54FC" w:rsidRDefault="002636C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hidden="0" allowOverlap="1" wp14:anchorId="4DD5B03D" wp14:editId="19D6E11D">
                <wp:simplePos x="0" y="0"/>
                <wp:positionH relativeFrom="column">
                  <wp:posOffset>-609600</wp:posOffset>
                </wp:positionH>
                <wp:positionV relativeFrom="paragraph">
                  <wp:posOffset>317500</wp:posOffset>
                </wp:positionV>
                <wp:extent cx="7164070" cy="0"/>
                <wp:effectExtent l="0" t="0" r="0" b="0"/>
                <wp:wrapNone/>
                <wp:docPr id="10" name="_x0000_s10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69FE9" id="_x005f_x0000_s103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25pt" to="516.1pt,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" o:allowincell="f" strokeweight="6095emu">
                <o:lock v:ext="edit" aspectratio="t" shapetype="f"/>
              </v:line>
            </w:pict>
          </mc:Fallback>
        </mc:AlternateContent>
      </w:r>
    </w:p>
    <w:p w14:paraId="00FDA4F9" w14:textId="77777777" w:rsidR="006F54FC" w:rsidRDefault="006F54F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kern w:val="0"/>
          <w:sz w:val="24"/>
          <w:szCs w:val="24"/>
        </w:rPr>
        <w:sectPr w:rsidR="006F54FC">
          <w:pgSz w:w="12240" w:h="15840"/>
          <w:pgMar w:top="708" w:right="1440" w:bottom="707" w:left="1440" w:header="720" w:footer="720" w:gutter="0"/>
          <w:cols w:space="720" w:equalWidth="0">
            <w:col w:w="9360"/>
          </w:cols>
          <w:noEndnote/>
          <w:bidi/>
        </w:sectPr>
      </w:pPr>
    </w:p>
    <w:p w14:paraId="1DAE934A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39" w:lineRule="auto"/>
        <w:ind w:left="200"/>
        <w:rPr>
          <w:rFonts w:ascii="Times New Roman" w:hAnsi="Times New Roman" w:cs="Times New Roman"/>
          <w:kern w:val="0"/>
          <w:sz w:val="24"/>
          <w:szCs w:val="24"/>
        </w:rPr>
      </w:pPr>
      <w:bookmarkStart w:id="2" w:name="page3"/>
      <w:bookmarkEnd w:id="2"/>
      <w:r>
        <w:rPr>
          <w:noProof/>
        </w:rPr>
        <w:drawing>
          <wp:anchor distT="0" distB="0" distL="114300" distR="114300" simplePos="0" relativeHeight="251668480" behindDoc="1" locked="0" layoutInCell="0" allowOverlap="1" wp14:anchorId="6386DDEA" wp14:editId="47FC45AE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4070" cy="9450070"/>
            <wp:effectExtent l="0" t="0" r="0" b="0"/>
            <wp:wrapNone/>
            <wp:docPr id="11" name="_x0000_s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35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945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B Nazanin"/>
          <w:bCs/>
          <w:kern w:val="0"/>
          <w:sz w:val="24"/>
          <w:szCs w:val="28"/>
          <w:rtl/>
        </w:rPr>
        <w:t>اهداف آموزشی‌ واحد درسی‌</w:t>
      </w:r>
    </w:p>
    <w:p w14:paraId="4D554584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B58B0CE" w14:textId="77777777" w:rsidR="006F54FC" w:rsidRDefault="006F54FC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483BAE1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4"/>
          <w:rtl/>
        </w:rPr>
        <w:t>حیطه‌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شناختی‌: دانشجو باید در پایان دوره با مفاهیم‌ زیر اشنا شود:</w:t>
      </w:r>
    </w:p>
    <w:p w14:paraId="7CA54717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BA53936" w14:textId="77777777" w:rsidR="006F54FC" w:rsidRDefault="006F54FC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C90B033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B Nazanin"/>
          <w:bCs/>
          <w:kern w:val="0"/>
          <w:sz w:val="31"/>
          <w:szCs w:val="32"/>
        </w:rPr>
        <w:t>.</w:t>
      </w:r>
      <w:r>
        <w:rPr>
          <w:rFonts w:ascii="Calibri" w:hAnsi="Calibri" w:cs="B Nazanin"/>
          <w:bCs/>
          <w:kern w:val="0"/>
          <w:sz w:val="31"/>
          <w:szCs w:val="32"/>
        </w:rPr>
        <w:t>A</w:t>
      </w:r>
      <w:proofErr w:type="gramEnd"/>
      <w:r>
        <w:rPr>
          <w:rFonts w:ascii="Times New Roman" w:hAnsi="Times New Roman" w:cs="B Nazanin"/>
          <w:bCs/>
          <w:kern w:val="0"/>
          <w:sz w:val="24"/>
          <w:szCs w:val="32"/>
          <w:rtl/>
        </w:rPr>
        <w:t xml:space="preserve"> حیطه‌ شناختی‌</w:t>
      </w:r>
      <w:r>
        <w:rPr>
          <w:rFonts w:ascii="Times New Roman" w:hAnsi="Times New Roman" w:cs="B Nazanin"/>
          <w:kern w:val="0"/>
          <w:sz w:val="24"/>
          <w:szCs w:val="32"/>
          <w:rtl/>
        </w:rPr>
        <w:t>: دانشجو باید در پایان دوره با مفاهیم‌ زیر آشنایی‌ کامل‌ پیدا کند</w:t>
      </w:r>
    </w:p>
    <w:p w14:paraId="15C45771" w14:textId="77777777" w:rsidR="006F54FC" w:rsidRDefault="006F54FC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85B4565" w14:textId="77777777" w:rsidR="006F54FC" w:rsidRDefault="002636CB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bidi/>
        <w:adjustRightInd w:val="0"/>
        <w:spacing w:after="0" w:line="240" w:lineRule="auto"/>
        <w:ind w:left="1080"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اصول تکمیل‌ پرونده </w:t>
      </w:r>
      <w:proofErr w:type="gramStart"/>
      <w:r>
        <w:rPr>
          <w:rFonts w:ascii="Times New Roman" w:hAnsi="Times New Roman" w:cs="B Nazanin"/>
          <w:kern w:val="0"/>
          <w:sz w:val="24"/>
          <w:szCs w:val="32"/>
          <w:rtl/>
        </w:rPr>
        <w:t>و معاینه‌</w:t>
      </w:r>
      <w:proofErr w:type="gramEnd"/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داخل‌ و خارج دهانی‌ بیمار ارتودنسی‌</w:t>
      </w:r>
    </w:p>
    <w:p w14:paraId="50820823" w14:textId="77777777" w:rsidR="006F54FC" w:rsidRDefault="006F54FC">
      <w:pPr>
        <w:widowControl w:val="0"/>
        <w:autoSpaceDE w:val="0"/>
        <w:autoSpaceDN w:val="0"/>
        <w:bidi/>
        <w:adjustRightInd w:val="0"/>
        <w:spacing w:after="0" w:line="38" w:lineRule="exact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277EF564" w14:textId="77777777" w:rsidR="006F54FC" w:rsidRDefault="002636CB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bidi/>
        <w:adjustRightInd w:val="0"/>
        <w:spacing w:after="0" w:line="240" w:lineRule="auto"/>
        <w:ind w:left="1080"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Times New Roman" w:hAnsi="Times New Roman" w:cs="B Nazanin" w:hint="cs"/>
          <w:kern w:val="0"/>
          <w:sz w:val="24"/>
          <w:szCs w:val="32"/>
          <w:rtl/>
        </w:rPr>
        <w:t>نحو</w:t>
      </w: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ه تهیه‌ و موارد تجویز مدارك تشخیصی‌ بیمار </w:t>
      </w:r>
      <w:proofErr w:type="gramStart"/>
      <w:r>
        <w:rPr>
          <w:rFonts w:ascii="Times New Roman" w:hAnsi="Times New Roman" w:cs="B Nazanin"/>
          <w:kern w:val="0"/>
          <w:sz w:val="24"/>
          <w:szCs w:val="32"/>
          <w:rtl/>
        </w:rPr>
        <w:t>( قالبگیری‌</w:t>
      </w:r>
      <w:proofErr w:type="gramEnd"/>
      <w:r>
        <w:rPr>
          <w:rFonts w:ascii="Times New Roman" w:hAnsi="Times New Roman" w:cs="B Nazanin"/>
          <w:kern w:val="0"/>
          <w:sz w:val="24"/>
          <w:szCs w:val="32"/>
          <w:rtl/>
        </w:rPr>
        <w:t>، تریم‌ کست‌ و ...)</w:t>
      </w:r>
    </w:p>
    <w:p w14:paraId="4C98CC87" w14:textId="77777777" w:rsidR="006F54FC" w:rsidRDefault="006F54FC">
      <w:pPr>
        <w:widowControl w:val="0"/>
        <w:autoSpaceDE w:val="0"/>
        <w:autoSpaceDN w:val="0"/>
        <w:bidi/>
        <w:adjustRightInd w:val="0"/>
        <w:spacing w:after="0" w:line="50" w:lineRule="exact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1CEB30A9" w14:textId="77777777" w:rsidR="006F54FC" w:rsidRDefault="002636CB">
      <w:pPr>
        <w:widowControl w:val="0"/>
        <w:numPr>
          <w:ilvl w:val="0"/>
          <w:numId w:val="3"/>
        </w:numPr>
        <w:tabs>
          <w:tab w:val="clear" w:pos="720"/>
          <w:tab w:val="num" w:pos="1090"/>
        </w:tabs>
        <w:overflowPunct w:val="0"/>
        <w:autoSpaceDE w:val="0"/>
        <w:autoSpaceDN w:val="0"/>
        <w:bidi/>
        <w:adjustRightInd w:val="0"/>
        <w:spacing w:after="0" w:line="252" w:lineRule="auto"/>
        <w:ind w:left="1080"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Times New Roman" w:hAnsi="Times New Roman" w:cs="B Nazanin" w:hint="cs"/>
          <w:kern w:val="0"/>
          <w:sz w:val="24"/>
          <w:szCs w:val="32"/>
          <w:rtl/>
        </w:rPr>
        <w:t>تشخیص‌</w:t>
      </w: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مشکلات بیمار </w:t>
      </w:r>
      <w:proofErr w:type="gramStart"/>
      <w:r>
        <w:rPr>
          <w:rFonts w:ascii="Times New Roman" w:hAnsi="Times New Roman" w:cs="B Nazanin"/>
          <w:kern w:val="0"/>
          <w:sz w:val="24"/>
          <w:szCs w:val="32"/>
          <w:rtl/>
        </w:rPr>
        <w:t>و نحوه</w:t>
      </w:r>
      <w:proofErr w:type="gramEnd"/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طبقه‌ بندی‌ اطلاعات و مشکلات بیمار و اولویت‌ بندی‌ مشکلات بیمار</w:t>
      </w:r>
    </w:p>
    <w:p w14:paraId="05B6802A" w14:textId="77777777" w:rsidR="006F54FC" w:rsidRDefault="006F54FC">
      <w:pPr>
        <w:widowControl w:val="0"/>
        <w:autoSpaceDE w:val="0"/>
        <w:autoSpaceDN w:val="0"/>
        <w:bidi/>
        <w:adjustRightInd w:val="0"/>
        <w:spacing w:after="0" w:line="15" w:lineRule="exact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455F8AA6" w14:textId="77777777" w:rsidR="006F54FC" w:rsidRDefault="002636CB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bidi/>
        <w:adjustRightInd w:val="0"/>
        <w:spacing w:after="0" w:line="240" w:lineRule="auto"/>
        <w:ind w:left="1080"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اصول تعیین‌ طرح درمان </w:t>
      </w:r>
      <w:proofErr w:type="gramStart"/>
      <w:r>
        <w:rPr>
          <w:rFonts w:ascii="Times New Roman" w:hAnsi="Times New Roman" w:cs="B Nazanin"/>
          <w:kern w:val="0"/>
          <w:sz w:val="24"/>
          <w:szCs w:val="32"/>
          <w:rtl/>
        </w:rPr>
        <w:t>و مکانوتراپی‌</w:t>
      </w:r>
      <w:proofErr w:type="gramEnd"/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برای‌ بیمار ارتودنسی‌</w:t>
      </w:r>
      <w:bookmarkStart w:id="3" w:name="_GoBack"/>
      <w:bookmarkEnd w:id="3"/>
    </w:p>
    <w:p w14:paraId="7D56CF67" w14:textId="77777777" w:rsidR="006F54FC" w:rsidRDefault="006F54FC">
      <w:pPr>
        <w:widowControl w:val="0"/>
        <w:autoSpaceDE w:val="0"/>
        <w:autoSpaceDN w:val="0"/>
        <w:bidi/>
        <w:adjustRightInd w:val="0"/>
        <w:spacing w:after="0" w:line="35" w:lineRule="exact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065F9F1A" w14:textId="77777777" w:rsidR="006F54FC" w:rsidRDefault="002636CB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bidi/>
        <w:adjustRightInd w:val="0"/>
        <w:spacing w:after="0" w:line="240" w:lineRule="auto"/>
        <w:ind w:left="1080"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اصول آنالیز مدارك تشخیصی‌ (آنالیز فضا </w:t>
      </w:r>
      <w:proofErr w:type="gramStart"/>
      <w:r>
        <w:rPr>
          <w:rFonts w:ascii="Times New Roman" w:hAnsi="Times New Roman" w:cs="B Nazanin"/>
          <w:kern w:val="0"/>
          <w:sz w:val="24"/>
          <w:szCs w:val="32"/>
          <w:rtl/>
        </w:rPr>
        <w:t>و آنالیز</w:t>
      </w:r>
      <w:proofErr w:type="gramEnd"/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سفالومتری‌ بیمار)</w:t>
      </w:r>
    </w:p>
    <w:p w14:paraId="1D676584" w14:textId="77777777" w:rsidR="006F54FC" w:rsidRDefault="006F54FC">
      <w:pPr>
        <w:widowControl w:val="0"/>
        <w:autoSpaceDE w:val="0"/>
        <w:autoSpaceDN w:val="0"/>
        <w:bidi/>
        <w:adjustRightInd w:val="0"/>
        <w:spacing w:after="0" w:line="38" w:lineRule="exact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22AE2DDB" w14:textId="77777777" w:rsidR="006F54FC" w:rsidRDefault="002636CB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bidi/>
        <w:adjustRightInd w:val="0"/>
        <w:spacing w:after="0" w:line="240" w:lineRule="auto"/>
        <w:ind w:left="1080"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اصول طراحی‌- ساخت‌ </w:t>
      </w:r>
      <w:proofErr w:type="gramStart"/>
      <w:r>
        <w:rPr>
          <w:rFonts w:ascii="Times New Roman" w:hAnsi="Times New Roman" w:cs="B Nazanin"/>
          <w:kern w:val="0"/>
          <w:sz w:val="24"/>
          <w:szCs w:val="32"/>
          <w:rtl/>
        </w:rPr>
        <w:t>و تحویل‌</w:t>
      </w:r>
      <w:proofErr w:type="gramEnd"/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و تنظیم‌ دستگاه ارتودنسی‌</w:t>
      </w:r>
    </w:p>
    <w:p w14:paraId="0F21E72E" w14:textId="77777777" w:rsidR="006F54FC" w:rsidRDefault="006F54FC">
      <w:pPr>
        <w:widowControl w:val="0"/>
        <w:autoSpaceDE w:val="0"/>
        <w:autoSpaceDN w:val="0"/>
        <w:bidi/>
        <w:adjustRightInd w:val="0"/>
        <w:spacing w:after="0" w:line="38" w:lineRule="exact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22AE812A" w14:textId="77777777" w:rsidR="006F54FC" w:rsidRDefault="002636CB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bidi/>
        <w:adjustRightInd w:val="0"/>
        <w:spacing w:after="0" w:line="240" w:lineRule="auto"/>
        <w:ind w:left="1080"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اصول کنترل عفونت‌ </w:t>
      </w:r>
      <w:proofErr w:type="gramStart"/>
      <w:r>
        <w:rPr>
          <w:rFonts w:ascii="Times New Roman" w:hAnsi="Times New Roman" w:cs="B Nazanin"/>
          <w:kern w:val="0"/>
          <w:sz w:val="24"/>
          <w:szCs w:val="32"/>
          <w:rtl/>
        </w:rPr>
        <w:t>و اخلاق</w:t>
      </w:r>
      <w:proofErr w:type="gramEnd"/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حرفه‌ ای‌</w:t>
      </w:r>
    </w:p>
    <w:p w14:paraId="1B9DFD9B" w14:textId="77777777" w:rsidR="006F54FC" w:rsidRDefault="006F54FC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716D284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B Nazanin"/>
          <w:bCs/>
          <w:kern w:val="0"/>
          <w:sz w:val="31"/>
          <w:szCs w:val="32"/>
        </w:rPr>
        <w:t>.</w:t>
      </w:r>
      <w:r>
        <w:rPr>
          <w:rFonts w:ascii="Calibri" w:hAnsi="Calibri" w:cs="B Nazanin"/>
          <w:bCs/>
          <w:kern w:val="0"/>
          <w:sz w:val="31"/>
          <w:szCs w:val="32"/>
        </w:rPr>
        <w:t>B</w:t>
      </w:r>
      <w:proofErr w:type="gramEnd"/>
      <w:r>
        <w:rPr>
          <w:rFonts w:ascii="Times New Roman" w:hAnsi="Times New Roman" w:cs="B Nazanin"/>
          <w:bCs/>
          <w:kern w:val="0"/>
          <w:sz w:val="24"/>
          <w:szCs w:val="32"/>
          <w:rtl/>
        </w:rPr>
        <w:t xml:space="preserve"> حیطه‌ عملکردی‌</w:t>
      </w:r>
      <w:r>
        <w:rPr>
          <w:rFonts w:ascii="Times New Roman" w:hAnsi="Times New Roman" w:cs="B Nazanin"/>
          <w:kern w:val="0"/>
          <w:sz w:val="24"/>
          <w:szCs w:val="32"/>
          <w:rtl/>
        </w:rPr>
        <w:t>: دانشجو باید در پایان دوره بتواند اعمال زیر را انجام دهد:</w:t>
      </w:r>
    </w:p>
    <w:p w14:paraId="6196D610" w14:textId="77777777" w:rsidR="006F54FC" w:rsidRDefault="006F54FC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29F01EB" w14:textId="77777777" w:rsidR="006F54FC" w:rsidRDefault="002636CB">
      <w:pPr>
        <w:widowControl w:val="0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236" w:lineRule="auto"/>
        <w:ind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Times New Roman" w:hAnsi="Times New Roman" w:cs="B Nazanin" w:hint="cs"/>
          <w:kern w:val="0"/>
          <w:sz w:val="24"/>
          <w:szCs w:val="32"/>
          <w:rtl/>
        </w:rPr>
        <w:t>تریا</w:t>
      </w: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ژ، معاینه‌ کلینیکی‌ و مصاحبه‌ با بیمار و والدینش‌، تکمیل‌ پرونده بیمار، تهیه‌ کل‌ مدارك تشخیصی‌ </w:t>
      </w:r>
      <w:proofErr w:type="gramStart"/>
      <w:r>
        <w:rPr>
          <w:rFonts w:ascii="Times New Roman" w:hAnsi="Times New Roman" w:cs="B Nazanin"/>
          <w:kern w:val="0"/>
          <w:sz w:val="24"/>
          <w:szCs w:val="32"/>
          <w:rtl/>
        </w:rPr>
        <w:t>( قالب‌</w:t>
      </w:r>
      <w:proofErr w:type="gramEnd"/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گیری‌، تجویز فتوگرافی‌، تجویز رادیوگرافیهای‌ اصلی‌ و تکمیلی‌)</w:t>
      </w:r>
    </w:p>
    <w:p w14:paraId="591999F8" w14:textId="77777777" w:rsidR="006F54FC" w:rsidRDefault="006F54FC">
      <w:pPr>
        <w:widowControl w:val="0"/>
        <w:autoSpaceDE w:val="0"/>
        <w:autoSpaceDN w:val="0"/>
        <w:bidi/>
        <w:adjustRightInd w:val="0"/>
        <w:spacing w:after="0" w:line="4" w:lineRule="exact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463493D6" w14:textId="77777777" w:rsidR="006F54FC" w:rsidRDefault="002636CB">
      <w:pPr>
        <w:widowControl w:val="0"/>
        <w:numPr>
          <w:ilvl w:val="0"/>
          <w:numId w:val="5"/>
        </w:numPr>
        <w:tabs>
          <w:tab w:val="clear" w:pos="720"/>
          <w:tab w:val="num" w:pos="800"/>
        </w:tabs>
        <w:overflowPunct w:val="0"/>
        <w:autoSpaceDE w:val="0"/>
        <w:autoSpaceDN w:val="0"/>
        <w:bidi/>
        <w:adjustRightInd w:val="0"/>
        <w:spacing w:after="0" w:line="240" w:lineRule="auto"/>
        <w:ind w:left="800" w:hanging="44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Times New Roman" w:hAnsi="Times New Roman" w:cs="B Nazanin" w:hint="cs"/>
          <w:kern w:val="0"/>
          <w:sz w:val="24"/>
          <w:szCs w:val="32"/>
          <w:rtl/>
        </w:rPr>
        <w:t>معاینه‌</w:t>
      </w: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بالینی‌ </w:t>
      </w:r>
      <w:r>
        <w:rPr>
          <w:rFonts w:ascii="Calibri" w:hAnsi="Calibri" w:cs="B Nazanin"/>
          <w:kern w:val="0"/>
          <w:sz w:val="31"/>
          <w:szCs w:val="32"/>
        </w:rPr>
        <w:t>Facial and dental appearances</w:t>
      </w:r>
    </w:p>
    <w:p w14:paraId="6A18634A" w14:textId="77777777" w:rsidR="006F54FC" w:rsidRDefault="002636CB">
      <w:pPr>
        <w:widowControl w:val="0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Times New Roman" w:hAnsi="Times New Roman" w:cs="B Nazanin" w:hint="cs"/>
          <w:kern w:val="0"/>
          <w:sz w:val="24"/>
          <w:szCs w:val="32"/>
          <w:rtl/>
        </w:rPr>
        <w:t>تریم‌</w:t>
      </w: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</w:t>
      </w:r>
      <w:proofErr w:type="gramStart"/>
      <w:r>
        <w:rPr>
          <w:rFonts w:ascii="Times New Roman" w:hAnsi="Times New Roman" w:cs="B Nazanin"/>
          <w:kern w:val="0"/>
          <w:sz w:val="24"/>
          <w:szCs w:val="32"/>
          <w:rtl/>
        </w:rPr>
        <w:t>و تهیه‌</w:t>
      </w:r>
      <w:proofErr w:type="gramEnd"/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کست‌ تشخیصی‌</w:t>
      </w:r>
    </w:p>
    <w:p w14:paraId="44A5F2F6" w14:textId="77777777" w:rsidR="006F54FC" w:rsidRDefault="006F54FC">
      <w:pPr>
        <w:widowControl w:val="0"/>
        <w:autoSpaceDE w:val="0"/>
        <w:autoSpaceDN w:val="0"/>
        <w:bidi/>
        <w:adjustRightInd w:val="0"/>
        <w:spacing w:after="0" w:line="1" w:lineRule="exact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2D66A27B" w14:textId="77777777" w:rsidR="006F54FC" w:rsidRDefault="002636CB">
      <w:pPr>
        <w:widowControl w:val="0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239" w:lineRule="auto"/>
        <w:ind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Times New Roman" w:hAnsi="Times New Roman" w:cs="B Nazanin"/>
          <w:kern w:val="0"/>
          <w:sz w:val="24"/>
          <w:szCs w:val="32"/>
          <w:rtl/>
        </w:rPr>
        <w:t>آنالیز کست‌ (فضا)</w:t>
      </w:r>
    </w:p>
    <w:p w14:paraId="55741DBA" w14:textId="77777777" w:rsidR="006F54FC" w:rsidRDefault="006F54FC">
      <w:pPr>
        <w:widowControl w:val="0"/>
        <w:autoSpaceDE w:val="0"/>
        <w:autoSpaceDN w:val="0"/>
        <w:bidi/>
        <w:adjustRightInd w:val="0"/>
        <w:spacing w:after="0" w:line="14" w:lineRule="exact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62A548A0" w14:textId="77777777" w:rsidR="006F54FC" w:rsidRDefault="002636CB">
      <w:pPr>
        <w:widowControl w:val="0"/>
        <w:numPr>
          <w:ilvl w:val="0"/>
          <w:numId w:val="5"/>
        </w:numPr>
        <w:tabs>
          <w:tab w:val="clear" w:pos="720"/>
          <w:tab w:val="num" w:pos="721"/>
        </w:tabs>
        <w:overflowPunct w:val="0"/>
        <w:autoSpaceDE w:val="0"/>
        <w:autoSpaceDN w:val="0"/>
        <w:bidi/>
        <w:adjustRightInd w:val="0"/>
        <w:spacing w:after="0" w:line="236" w:lineRule="auto"/>
        <w:ind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آنالیز لترال سفالومتری‌ </w:t>
      </w:r>
      <w:proofErr w:type="gramStart"/>
      <w:r>
        <w:rPr>
          <w:rFonts w:ascii="Times New Roman" w:hAnsi="Times New Roman" w:cs="B Nazanin"/>
          <w:kern w:val="0"/>
          <w:sz w:val="24"/>
          <w:szCs w:val="32"/>
          <w:rtl/>
        </w:rPr>
        <w:t>( تریسینگ‌</w:t>
      </w:r>
      <w:proofErr w:type="gramEnd"/>
      <w:r>
        <w:rPr>
          <w:rFonts w:ascii="Times New Roman" w:hAnsi="Times New Roman" w:cs="B Nazanin"/>
          <w:kern w:val="0"/>
          <w:sz w:val="24"/>
          <w:szCs w:val="32"/>
          <w:rtl/>
        </w:rPr>
        <w:t>، تعیین‌ نقاط و پلنها، اندازه گیری‌ سفالومتریک‌، تفسیر سفالومتری‌)</w:t>
      </w:r>
    </w:p>
    <w:p w14:paraId="79E01D14" w14:textId="77777777" w:rsidR="006F54FC" w:rsidRDefault="006F54FC">
      <w:pPr>
        <w:widowControl w:val="0"/>
        <w:autoSpaceDE w:val="0"/>
        <w:autoSpaceDN w:val="0"/>
        <w:bidi/>
        <w:adjustRightInd w:val="0"/>
        <w:spacing w:after="0" w:line="17" w:lineRule="exact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25C88B3E" w14:textId="77777777" w:rsidR="006F54FC" w:rsidRDefault="002636CB">
      <w:pPr>
        <w:widowControl w:val="0"/>
        <w:numPr>
          <w:ilvl w:val="0"/>
          <w:numId w:val="5"/>
        </w:numPr>
        <w:tabs>
          <w:tab w:val="clear" w:pos="720"/>
          <w:tab w:val="num" w:pos="803"/>
        </w:tabs>
        <w:overflowPunct w:val="0"/>
        <w:autoSpaceDE w:val="0"/>
        <w:autoSpaceDN w:val="0"/>
        <w:bidi/>
        <w:adjustRightInd w:val="0"/>
        <w:spacing w:after="0" w:line="237" w:lineRule="auto"/>
        <w:ind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Times New Roman" w:hAnsi="Times New Roman" w:cs="B Nazanin" w:hint="cs"/>
          <w:kern w:val="0"/>
          <w:sz w:val="24"/>
          <w:szCs w:val="32"/>
          <w:rtl/>
        </w:rPr>
        <w:t>مد</w:t>
      </w: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ارك تشخیصی‌ بیمار را به‌ درستی‌ ارائه‌ دهد </w:t>
      </w:r>
      <w:proofErr w:type="gramStart"/>
      <w:r>
        <w:rPr>
          <w:rFonts w:ascii="Times New Roman" w:hAnsi="Times New Roman" w:cs="B Nazanin"/>
          <w:kern w:val="0"/>
          <w:sz w:val="24"/>
          <w:szCs w:val="32"/>
          <w:rtl/>
        </w:rPr>
        <w:t>و تعیین‌</w:t>
      </w:r>
      <w:proofErr w:type="gramEnd"/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طرح درمان بیمار (تشخیص‌، تهیه‌ لیست‌ مشکلات، اولویت‌ بندی‌ لیست‌ مشکلات، ارائه‌ طرح درمان، زمانبندی‌ و توالی‌ درمانها، مکانوتراپی‌)</w:t>
      </w:r>
    </w:p>
    <w:p w14:paraId="1992907C" w14:textId="77777777" w:rsidR="006F54FC" w:rsidRDefault="006F54FC">
      <w:pPr>
        <w:widowControl w:val="0"/>
        <w:autoSpaceDE w:val="0"/>
        <w:autoSpaceDN w:val="0"/>
        <w:bidi/>
        <w:adjustRightInd w:val="0"/>
        <w:spacing w:after="0" w:line="17" w:lineRule="exact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1D37F22E" w14:textId="78A34767" w:rsidR="00B308E2" w:rsidRPr="00B308E2" w:rsidRDefault="002636CB" w:rsidP="00B308E2">
      <w:pPr>
        <w:widowControl w:val="0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236" w:lineRule="auto"/>
        <w:ind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Times New Roman" w:hAnsi="Times New Roman" w:cs="B Nazanin" w:hint="cs"/>
          <w:kern w:val="0"/>
          <w:sz w:val="24"/>
          <w:szCs w:val="32"/>
          <w:rtl/>
        </w:rPr>
        <w:t>قالبگیر</w:t>
      </w: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ی‌ </w:t>
      </w:r>
      <w:proofErr w:type="gramStart"/>
      <w:r>
        <w:rPr>
          <w:rFonts w:ascii="Times New Roman" w:hAnsi="Times New Roman" w:cs="B Nazanin"/>
          <w:kern w:val="0"/>
          <w:sz w:val="24"/>
          <w:szCs w:val="32"/>
          <w:rtl/>
        </w:rPr>
        <w:t>و ساخت‌</w:t>
      </w:r>
      <w:proofErr w:type="gramEnd"/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و تحویل‌ دستگاه ارتودنسی‌ (تهیه‌ کانستراکشن‌ بایت‌ در موارد درمان فانکشنال) و تنظیم‌ آن، آموزش استفاده از دستگاه و رعایت‌ مفاد مربوط به‌ کنترل عفونت‌</w:t>
      </w:r>
    </w:p>
    <w:p w14:paraId="17490716" w14:textId="77777777" w:rsidR="00B308E2" w:rsidRDefault="00B308E2" w:rsidP="00B308E2">
      <w:pPr>
        <w:widowControl w:val="0"/>
        <w:overflowPunct w:val="0"/>
        <w:autoSpaceDE w:val="0"/>
        <w:autoSpaceDN w:val="0"/>
        <w:bidi/>
        <w:adjustRightInd w:val="0"/>
        <w:spacing w:after="0" w:line="236" w:lineRule="auto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54994716" w14:textId="4128F569" w:rsidR="00B308E2" w:rsidRPr="00B308E2" w:rsidRDefault="00B308E2" w:rsidP="00B308E2">
      <w:pPr>
        <w:widowControl w:val="0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236" w:lineRule="auto"/>
        <w:ind w:hanging="365"/>
        <w:jc w:val="both"/>
        <w:rPr>
          <w:rFonts w:ascii="Times New Roman" w:hAnsi="Times New Roman" w:cs="Symbol"/>
          <w:kern w:val="0"/>
          <w:sz w:val="24"/>
          <w:szCs w:val="32"/>
        </w:rPr>
      </w:pPr>
      <w:r>
        <w:rPr>
          <w:rFonts w:ascii="Times New Roman" w:hAnsi="Times New Roman" w:cs="B Nazanin" w:hint="cs"/>
          <w:kern w:val="0"/>
          <w:sz w:val="24"/>
          <w:szCs w:val="32"/>
          <w:rtl/>
        </w:rPr>
        <w:t xml:space="preserve">آشنایی با لینگوال آرچ </w:t>
      </w:r>
      <w:proofErr w:type="gramStart"/>
      <w:r>
        <w:rPr>
          <w:rFonts w:ascii="Times New Roman" w:hAnsi="Times New Roman" w:cs="B Nazanin" w:hint="cs"/>
          <w:kern w:val="0"/>
          <w:sz w:val="24"/>
          <w:szCs w:val="32"/>
          <w:rtl/>
        </w:rPr>
        <w:t>و نحوه</w:t>
      </w:r>
      <w:proofErr w:type="gramEnd"/>
      <w:r>
        <w:rPr>
          <w:rFonts w:ascii="Times New Roman" w:hAnsi="Times New Roman" w:cs="B Nazanin" w:hint="cs"/>
          <w:kern w:val="0"/>
          <w:sz w:val="24"/>
          <w:szCs w:val="32"/>
          <w:rtl/>
        </w:rPr>
        <w:t xml:space="preserve"> تعمیر و لحیم اجزا سیمی شکسته</w:t>
      </w:r>
    </w:p>
    <w:p w14:paraId="4DD8F735" w14:textId="77777777" w:rsidR="001C0AE9" w:rsidRDefault="001C0AE9" w:rsidP="001C0AE9">
      <w:pPr>
        <w:widowControl w:val="0"/>
        <w:overflowPunct w:val="0"/>
        <w:autoSpaceDE w:val="0"/>
        <w:autoSpaceDN w:val="0"/>
        <w:bidi/>
        <w:adjustRightInd w:val="0"/>
        <w:spacing w:after="0" w:line="236" w:lineRule="auto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5BAE6EAE" w14:textId="7F26FF36" w:rsidR="001C0AE9" w:rsidRPr="001C0AE9" w:rsidRDefault="00B308E2" w:rsidP="001C0AE9">
      <w:pPr>
        <w:widowControl w:val="0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236" w:lineRule="auto"/>
        <w:ind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rFonts w:ascii="B Nazanin" w:hAnsi="B Nazanin" w:cs="B Nazanin" w:hint="cs"/>
          <w:kern w:val="0"/>
          <w:sz w:val="24"/>
          <w:szCs w:val="32"/>
          <w:rtl/>
          <w:lang w:bidi="fa-IR"/>
        </w:rPr>
        <w:t>پیگیری درمان بیمار پذیرش شده در ارتودنسی ۲ عملی و بیمارن ارجاعی از دانشجویان ارتودنسی ۴۴ عملی</w:t>
      </w:r>
    </w:p>
    <w:p w14:paraId="2D2EA2DF" w14:textId="77777777" w:rsidR="001C0AE9" w:rsidRPr="001C0AE9" w:rsidRDefault="001C0AE9" w:rsidP="001C0AE9">
      <w:pPr>
        <w:widowControl w:val="0"/>
        <w:overflowPunct w:val="0"/>
        <w:autoSpaceDE w:val="0"/>
        <w:autoSpaceDN w:val="0"/>
        <w:bidi/>
        <w:adjustRightInd w:val="0"/>
        <w:spacing w:after="0" w:line="236" w:lineRule="auto"/>
        <w:ind w:left="720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28332152" w14:textId="77777777" w:rsidR="006F54FC" w:rsidRDefault="006F54FC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C9217A3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40" w:lineRule="auto"/>
        <w:ind w:left="46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Calibri"/>
          <w:kern w:val="0"/>
          <w:sz w:val="24"/>
          <w:rtl/>
        </w:rPr>
        <w:t>٣</w:t>
      </w:r>
    </w:p>
    <w:p w14:paraId="1BA1A1AF" w14:textId="77777777" w:rsidR="006F54FC" w:rsidRDefault="002636C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hidden="0" allowOverlap="1" wp14:anchorId="3409FEBA" wp14:editId="7E7DE93A">
                <wp:simplePos x="0" y="0"/>
                <wp:positionH relativeFrom="column">
                  <wp:posOffset>-609600</wp:posOffset>
                </wp:positionH>
                <wp:positionV relativeFrom="paragraph">
                  <wp:posOffset>317500</wp:posOffset>
                </wp:positionV>
                <wp:extent cx="7164070" cy="0"/>
                <wp:effectExtent l="0" t="0" r="0" b="0"/>
                <wp:wrapNone/>
                <wp:docPr id="12" name="_x0000_s10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027B8" id="_x005f_x0000_s103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25pt" to="516.1pt,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" o:allowincell="f" strokeweight="6095emu">
                <o:lock v:ext="edit" aspectratio="t" shapetype="f"/>
              </v:line>
            </w:pict>
          </mc:Fallback>
        </mc:AlternateContent>
      </w:r>
    </w:p>
    <w:p w14:paraId="22C46568" w14:textId="77777777" w:rsidR="006F54FC" w:rsidRDefault="006F54F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kern w:val="0"/>
          <w:sz w:val="24"/>
          <w:szCs w:val="24"/>
        </w:rPr>
        <w:sectPr w:rsidR="006F54FC">
          <w:pgSz w:w="12240" w:h="15840"/>
          <w:pgMar w:top="1160" w:right="1440" w:bottom="707" w:left="1440" w:header="720" w:footer="720" w:gutter="0"/>
          <w:cols w:space="720" w:equalWidth="0">
            <w:col w:w="9360"/>
          </w:cols>
          <w:noEndnote/>
          <w:bidi/>
        </w:sectPr>
      </w:pPr>
    </w:p>
    <w:bookmarkStart w:id="4" w:name="page4"/>
    <w:bookmarkEnd w:id="4"/>
    <w:p w14:paraId="63730E69" w14:textId="75CA48E5" w:rsidR="006F54FC" w:rsidRPr="001C0AE9" w:rsidRDefault="002636CB">
      <w:pPr>
        <w:widowControl w:val="0"/>
        <w:numPr>
          <w:ilvl w:val="0"/>
          <w:numId w:val="4"/>
        </w:numPr>
        <w:tabs>
          <w:tab w:val="clear" w:pos="720"/>
          <w:tab w:val="num" w:pos="1181"/>
        </w:tabs>
        <w:overflowPunct w:val="0"/>
        <w:autoSpaceDE w:val="0"/>
        <w:autoSpaceDN w:val="0"/>
        <w:bidi/>
        <w:adjustRightInd w:val="0"/>
        <w:spacing w:after="0" w:line="237" w:lineRule="auto"/>
        <w:ind w:left="1180" w:right="100" w:hanging="365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hidden="0" allowOverlap="1" wp14:anchorId="3F695719" wp14:editId="473F2BD4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4070" cy="0"/>
                <wp:effectExtent l="0" t="0" r="0" b="0"/>
                <wp:wrapNone/>
                <wp:docPr id="13" name="_x0000_s10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670DF" id="_x005f_x0000_s103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88.1pt,2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" o:allowincell="f" strokeweight="6095emu">
                <o:lock v:ext="edit" aspectratio="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hidden="0" allowOverlap="1" wp14:anchorId="5D81445F" wp14:editId="4328E0FB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0070"/>
                <wp:effectExtent l="0" t="0" r="0" b="0"/>
                <wp:wrapNone/>
                <wp:docPr id="14" name="_x0000_s10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4500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48684" id="_x005f_x0000_s103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76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" o:allowincell="f" strokeweight="6095emu">
                <o:lock v:ext="edit" aspectratio="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hidden="0" allowOverlap="1" wp14:anchorId="124BC950" wp14:editId="0076CA86">
                <wp:simplePos x="0" y="0"/>
                <wp:positionH relativeFrom="page">
                  <wp:posOffset>7465695</wp:posOffset>
                </wp:positionH>
                <wp:positionV relativeFrom="page">
                  <wp:posOffset>304800</wp:posOffset>
                </wp:positionV>
                <wp:extent cx="0" cy="9450070"/>
                <wp:effectExtent l="0" t="0" r="0" b="0"/>
                <wp:wrapNone/>
                <wp:docPr id="15" name="_x0000_s10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4500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DB584" id="_x005f_x0000_s103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24pt" to="587.85pt,76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" o:allowincell="f" strokeweight="6095emu">
                <o:lock v:ext="edit" aspectratio="t" shapetype="f"/>
                <w10:wrap anchorx="page" anchory="page"/>
              </v:line>
            </w:pict>
          </mc:Fallback>
        </mc:AlternateContent>
      </w:r>
      <w:r w:rsidR="00B308E2">
        <w:rPr>
          <w:rFonts w:ascii="Calibri" w:hAnsi="Calibri" w:cs="B Nazanin"/>
          <w:kern w:val="0"/>
          <w:sz w:val="31"/>
          <w:szCs w:val="32"/>
        </w:rPr>
        <w:t>Patient management</w:t>
      </w:r>
      <w:r>
        <w:rPr>
          <w:rFonts w:ascii="Times New Roman" w:hAnsi="Times New Roman" w:cs="B Nazanin"/>
          <w:kern w:val="0"/>
          <w:sz w:val="24"/>
          <w:szCs w:val="32"/>
          <w:rtl/>
        </w:rPr>
        <w:t>شامل‌ پیگیری‌ بیمار در زمانهای‌ مناسب‌ با نظر استاد مربوطه‌، تنظیم‌ دستگاه ، تشخیص‌ مشکلات دستگاه ،</w:t>
      </w:r>
      <w:r>
        <w:rPr>
          <w:rFonts w:ascii="Calibri" w:hAnsi="Calibri" w:cs="B Nazanin"/>
          <w:kern w:val="0"/>
          <w:sz w:val="31"/>
          <w:szCs w:val="32"/>
        </w:rPr>
        <w:t>Documentation</w:t>
      </w:r>
      <w:r>
        <w:rPr>
          <w:rFonts w:ascii="Times New Roman" w:hAnsi="Times New Roman" w:cs="B Nazanin"/>
          <w:kern w:val="0"/>
          <w:sz w:val="24"/>
          <w:szCs w:val="32"/>
          <w:rtl/>
        </w:rPr>
        <w:t xml:space="preserve"> و </w:t>
      </w:r>
      <w:r>
        <w:rPr>
          <w:rFonts w:ascii="Calibri" w:hAnsi="Calibri" w:cs="B Nazanin"/>
          <w:kern w:val="0"/>
          <w:sz w:val="31"/>
          <w:szCs w:val="32"/>
        </w:rPr>
        <w:t>charting</w:t>
      </w:r>
      <w:r>
        <w:rPr>
          <w:rFonts w:ascii="Times New Roman" w:hAnsi="Times New Roman" w:cs="B Nazanin"/>
          <w:kern w:val="0"/>
          <w:sz w:val="24"/>
          <w:szCs w:val="32"/>
        </w:rPr>
        <w:t xml:space="preserve"> </w:t>
      </w:r>
      <w:r>
        <w:rPr>
          <w:rFonts w:ascii="Calibri" w:hAnsi="Calibri" w:cs="B Nazanin"/>
          <w:kern w:val="0"/>
          <w:sz w:val="31"/>
          <w:szCs w:val="32"/>
        </w:rPr>
        <w:t>Medical</w:t>
      </w:r>
      <w:r>
        <w:rPr>
          <w:rFonts w:ascii="Times New Roman" w:hAnsi="Times New Roman" w:cs="B Nazanin"/>
          <w:kern w:val="0"/>
          <w:sz w:val="24"/>
          <w:szCs w:val="32"/>
          <w:rtl/>
        </w:rPr>
        <w:t>، برقراری‌ ارتباط مناسب‌ با بیمار همراه با التزام به‌ اخلاق پزشکی‌</w:t>
      </w:r>
    </w:p>
    <w:p w14:paraId="60BD89EE" w14:textId="77777777" w:rsidR="001C0AE9" w:rsidRDefault="001C0AE9" w:rsidP="00B308E2">
      <w:pPr>
        <w:widowControl w:val="0"/>
        <w:overflowPunct w:val="0"/>
        <w:autoSpaceDE w:val="0"/>
        <w:autoSpaceDN w:val="0"/>
        <w:bidi/>
        <w:adjustRightInd w:val="0"/>
        <w:spacing w:after="0" w:line="237" w:lineRule="auto"/>
        <w:ind w:left="1180" w:right="100"/>
        <w:jc w:val="both"/>
        <w:rPr>
          <w:rFonts w:ascii="Times New Roman" w:hAnsi="Times New Roman" w:cs="Symbol"/>
          <w:kern w:val="0"/>
          <w:sz w:val="24"/>
          <w:szCs w:val="32"/>
          <w:rtl/>
        </w:rPr>
      </w:pPr>
    </w:p>
    <w:p w14:paraId="4FFCC4DC" w14:textId="77777777" w:rsidR="006F54FC" w:rsidRDefault="006F54FC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F190949" w14:textId="77777777" w:rsidR="006F54FC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242" w:lineRule="auto"/>
        <w:ind w:left="1180" w:right="100" w:hanging="363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bCs/>
          <w:kern w:val="0"/>
          <w:sz w:val="31"/>
          <w:szCs w:val="32"/>
        </w:rPr>
        <w:t>.</w:t>
      </w:r>
      <w:r>
        <w:rPr>
          <w:rFonts w:ascii="Calibri" w:hAnsi="Calibri" w:cs="B Nazanin"/>
          <w:bCs/>
          <w:kern w:val="0"/>
          <w:sz w:val="31"/>
          <w:szCs w:val="32"/>
        </w:rPr>
        <w:t>C</w:t>
      </w:r>
      <w:r>
        <w:rPr>
          <w:rFonts w:ascii="Times New Roman" w:hAnsi="Times New Roman" w:cs="B Nazanin"/>
          <w:bCs/>
          <w:kern w:val="0"/>
          <w:sz w:val="24"/>
          <w:szCs w:val="32"/>
          <w:rtl/>
        </w:rPr>
        <w:t xml:space="preserve"> حیطه‌ عاطفی‌</w:t>
      </w:r>
      <w:r>
        <w:rPr>
          <w:rFonts w:ascii="Times New Roman" w:hAnsi="Times New Roman" w:cs="B Nazanin"/>
          <w:kern w:val="0"/>
          <w:sz w:val="24"/>
          <w:szCs w:val="32"/>
          <w:rtl/>
        </w:rPr>
        <w:t>: دانشجو باید بتواند به‌ نحو مناسب‌ با بیماران ، پرسنل‌ بخش‌، همکلاسی‌ ها</w:t>
      </w:r>
      <w:r>
        <w:rPr>
          <w:rFonts w:ascii="Times New Roman" w:hAnsi="Times New Roman" w:cs="B Nazanin"/>
          <w:bCs/>
          <w:kern w:val="0"/>
          <w:sz w:val="24"/>
          <w:szCs w:val="32"/>
          <w:rtl/>
        </w:rPr>
        <w:t xml:space="preserve"> </w:t>
      </w:r>
      <w:r>
        <w:rPr>
          <w:rFonts w:ascii="Times New Roman" w:hAnsi="Times New Roman" w:cs="B Nazanin"/>
          <w:kern w:val="0"/>
          <w:sz w:val="24"/>
          <w:szCs w:val="32"/>
          <w:rtl/>
        </w:rPr>
        <w:t>و اساتید خود برخورد نماید.</w:t>
      </w:r>
    </w:p>
    <w:p w14:paraId="6E85F56E" w14:textId="77777777" w:rsidR="006F54FC" w:rsidRDefault="002636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0" allowOverlap="1" wp14:anchorId="68441C97" wp14:editId="1809C99D">
            <wp:simplePos x="0" y="0"/>
            <wp:positionH relativeFrom="column">
              <wp:posOffset>4492625</wp:posOffset>
            </wp:positionH>
            <wp:positionV relativeFrom="paragraph">
              <wp:posOffset>403225</wp:posOffset>
            </wp:positionV>
            <wp:extent cx="1543050" cy="552450"/>
            <wp:effectExtent l="0" t="0" r="0" b="0"/>
            <wp:wrapNone/>
            <wp:docPr id="16" name="_x0000_s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57AD8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CE669F0" w14:textId="77777777" w:rsidR="006F54FC" w:rsidRDefault="006F54FC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E7B023E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39" w:lineRule="auto"/>
        <w:ind w:left="6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8"/>
          <w:rtl/>
        </w:rPr>
        <w:t>شیو</w:t>
      </w:r>
      <w:r>
        <w:rPr>
          <w:rFonts w:ascii="Times New Roman" w:hAnsi="Times New Roman" w:cs="B Nazanin"/>
          <w:bCs/>
          <w:kern w:val="0"/>
          <w:sz w:val="24"/>
          <w:szCs w:val="28"/>
          <w:rtl/>
        </w:rPr>
        <w:t>ه ارائه‌ آموزش</w:t>
      </w:r>
    </w:p>
    <w:p w14:paraId="1011C723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5114F8D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42592C9" w14:textId="77777777" w:rsidR="006F54FC" w:rsidRDefault="006F54F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07D1C8F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40" w:lineRule="auto"/>
        <w:ind w:left="820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B Nazanin"/>
          <w:kern w:val="0"/>
          <w:sz w:val="28"/>
          <w:szCs w:val="28"/>
        </w:rPr>
        <w:t>.</w:t>
      </w:r>
      <w:r>
        <w:rPr>
          <w:rFonts w:ascii="Calibri" w:hAnsi="Calibri" w:cs="B Nazani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B Nazanin"/>
          <w:kern w:val="0"/>
          <w:sz w:val="24"/>
          <w:szCs w:val="28"/>
          <w:rtl/>
        </w:rPr>
        <w:t xml:space="preserve"> حیطه‌ شناختی‌:</w:t>
      </w:r>
    </w:p>
    <w:p w14:paraId="1ABD773D" w14:textId="77777777" w:rsidR="006F54FC" w:rsidRDefault="006F54FC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bidiVisual/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2440"/>
        <w:gridCol w:w="2880"/>
      </w:tblGrid>
      <w:tr w:rsidR="006F54FC" w14:paraId="2DBFAF75" w14:textId="77777777">
        <w:trPr>
          <w:trHeight w:val="364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94181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96D9F72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کلا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س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D8AB7F2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راند</w:t>
            </w:r>
          </w:p>
        </w:tc>
      </w:tr>
      <w:tr w:rsidR="006F54FC" w14:paraId="79349424" w14:textId="77777777">
        <w:trPr>
          <w:trHeight w:val="188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BAEE9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604E4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A7ECC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</w:tr>
      <w:tr w:rsidR="006F54FC" w14:paraId="0FAA3592" w14:textId="77777777">
        <w:trPr>
          <w:trHeight w:val="34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242C33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اصول تکمیل‌ پرونده و  معاینه‌ داخل‌ و خارج دهانی‌ بیمار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C09BF0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توضیح‌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سر کلاس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2AFFF5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معاینه‌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بیماران زیر نظر استاد</w:t>
            </w:r>
          </w:p>
        </w:tc>
      </w:tr>
      <w:tr w:rsidR="006F54FC" w14:paraId="2497E388" w14:textId="77777777">
        <w:trPr>
          <w:trHeight w:val="38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D5D42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ارتودنسی‌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393CF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E4337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4244449E" w14:textId="77777777">
        <w:trPr>
          <w:trHeight w:val="192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0096D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A6DBE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4E9F5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</w:tr>
      <w:tr w:rsidR="006F54FC" w14:paraId="57AFA41F" w14:textId="77777777">
        <w:trPr>
          <w:trHeight w:val="34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09443A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نحو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ه تهیه‌ و موارد تجویز مدارك تشخیصی‌ بیمار ( قالبگیری‌،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8B5551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توضیح‌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سر کلاس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54BBA7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معاینه‌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بیماران زیر نظر استاد</w:t>
            </w:r>
          </w:p>
        </w:tc>
      </w:tr>
      <w:tr w:rsidR="006F54FC" w14:paraId="56D2EB42" w14:textId="77777777">
        <w:trPr>
          <w:trHeight w:val="41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382AC8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تریم‌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کست‌ و ...)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CDF53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4673B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396BEF7B" w14:textId="77777777">
        <w:trPr>
          <w:trHeight w:val="253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98156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1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79BC6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1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3D86E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1"/>
                <w:szCs w:val="24"/>
              </w:rPr>
            </w:pPr>
          </w:p>
        </w:tc>
      </w:tr>
      <w:tr w:rsidR="006F54FC" w14:paraId="7E256D11" w14:textId="77777777">
        <w:trPr>
          <w:trHeight w:val="347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CF0CAF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تشخیص‌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مشکلات بیمار و نحوه طبقه‌ بندی‌ اطلاعات و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268EF6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توضیح‌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سر کلاس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4730BC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معاینه‌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بیماران زیر نظر استاد</w:t>
            </w:r>
          </w:p>
        </w:tc>
      </w:tr>
      <w:tr w:rsidR="006F54FC" w14:paraId="19955463" w14:textId="77777777">
        <w:trPr>
          <w:trHeight w:val="408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D61E08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مشکلا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ت بیمار و اولویت‌ بندی‌ مشکلات بیمار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4B18A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FDD9B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6E04FDF5" w14:textId="77777777">
        <w:trPr>
          <w:trHeight w:val="25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D321D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C5568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9609D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6F54FC" w14:paraId="5CD44BA6" w14:textId="77777777">
        <w:trPr>
          <w:trHeight w:val="34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8F9351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اصول تعیین‌ طرح درمان و مکانوتراپی‌ برای‌ بیمار ارتودنسی‌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13793F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توضیح‌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سر کلاس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1F322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معاینه‌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بیماران زیر نظر استاد</w:t>
            </w:r>
          </w:p>
        </w:tc>
      </w:tr>
      <w:tr w:rsidR="006F54FC" w14:paraId="6C353E22" w14:textId="77777777">
        <w:trPr>
          <w:trHeight w:val="25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709B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EC158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02E5C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6F54FC" w14:paraId="184D5073" w14:textId="77777777">
        <w:trPr>
          <w:trHeight w:val="34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9D8574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اصول آنالیز مدارك تشخیصی‌ (آنالیز فضا و آنالیز سفالومتری‌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158A96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توضیح‌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سر کلاس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724EFF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معاینه‌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بیماران زیر نظر استاد</w:t>
            </w:r>
          </w:p>
        </w:tc>
      </w:tr>
      <w:tr w:rsidR="006F54FC" w14:paraId="7B48B7D0" w14:textId="77777777">
        <w:trPr>
          <w:trHeight w:val="408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140E03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بیما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6A78C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A9705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70E93E96" w14:textId="77777777">
        <w:trPr>
          <w:trHeight w:val="25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C0957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327CC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E8A40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6F54FC" w14:paraId="430F4E3F" w14:textId="77777777">
        <w:trPr>
          <w:trHeight w:val="34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12FA7A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اصول طراحی‌- ساخت‌ و تحویل‌ و تنظیم‌ دستگاه ارتودنسی‌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1FE912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توضیح‌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سر کلاس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3D2DB5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معاینه‌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بیماران زیر نظر استاد</w:t>
            </w:r>
          </w:p>
        </w:tc>
      </w:tr>
      <w:tr w:rsidR="006F54FC" w14:paraId="68A11963" w14:textId="77777777">
        <w:trPr>
          <w:trHeight w:val="25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39AA6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4AA08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FE6CD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6F54FC" w14:paraId="2229E5BF" w14:textId="77777777">
        <w:trPr>
          <w:trHeight w:val="34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57E327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اصول کنترل عفونت‌ و اخلاق حرفه‌ ای‌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B21021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توضیح‌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سر کلاس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21AE56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معاینه‌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بیماران زیر نظر استاد</w:t>
            </w:r>
          </w:p>
        </w:tc>
      </w:tr>
      <w:tr w:rsidR="006F54FC" w14:paraId="2EAB762A" w14:textId="77777777">
        <w:trPr>
          <w:trHeight w:val="25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5F955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F048D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269EE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</w:tbl>
    <w:p w14:paraId="02E0E61B" w14:textId="77777777" w:rsidR="006F54FC" w:rsidRDefault="002636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hidden="0" allowOverlap="1" wp14:anchorId="4A885B89" wp14:editId="6C2C65E4">
                <wp:simplePos x="0" y="0"/>
                <wp:positionH relativeFrom="column">
                  <wp:posOffset>6285230</wp:posOffset>
                </wp:positionH>
                <wp:positionV relativeFrom="paragraph">
                  <wp:posOffset>-795655</wp:posOffset>
                </wp:positionV>
                <wp:extent cx="12700" cy="12065"/>
                <wp:effectExtent l="0" t="0" r="0" b="0"/>
                <wp:wrapNone/>
                <wp:docPr id="17" name="_x0000_s10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967AA" id="_x005f_x0000_s1041" o:spid="_x0000_s1026" style="position:absolute;margin-left:494.9pt;margin-top:-62.6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" o:allowincell="f" fillcolor="black" stroked="f"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hidden="0" allowOverlap="1" wp14:anchorId="7E4DD4D5" wp14:editId="0AEAFD12">
                <wp:simplePos x="0" y="0"/>
                <wp:positionH relativeFrom="column">
                  <wp:posOffset>6285230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8" name="_x0000_s10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971CA" id="_x005f_x0000_s1042" o:spid="_x0000_s1026" style="position:absolute;margin-left:494.9pt;margin-top:-.65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" o:allowincell="f" fillcolor="black" stroked="f">
                <v:path arrowok="t"/>
                <o:lock v:ext="edit" aspectratio="t"/>
              </v:rect>
            </w:pict>
          </mc:Fallback>
        </mc:AlternateContent>
      </w:r>
    </w:p>
    <w:p w14:paraId="08E839CF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FFE5CD1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C3BAB9C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8336D97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80025AD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8B2464C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A3FB38B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8D79E7B" w14:textId="77777777" w:rsidR="006F54FC" w:rsidRDefault="006F54FC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2E7BD5C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40" w:lineRule="auto"/>
        <w:ind w:left="50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Calibri"/>
          <w:kern w:val="0"/>
          <w:sz w:val="24"/>
          <w:rtl/>
        </w:rPr>
        <w:t>٤</w:t>
      </w:r>
    </w:p>
    <w:p w14:paraId="7F5842BE" w14:textId="77777777" w:rsidR="006F54FC" w:rsidRDefault="002636C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hidden="0" allowOverlap="1" wp14:anchorId="73FB6198" wp14:editId="0DDBFE0E">
                <wp:simplePos x="0" y="0"/>
                <wp:positionH relativeFrom="column">
                  <wp:posOffset>-546100</wp:posOffset>
                </wp:positionH>
                <wp:positionV relativeFrom="paragraph">
                  <wp:posOffset>317500</wp:posOffset>
                </wp:positionV>
                <wp:extent cx="7164070" cy="0"/>
                <wp:effectExtent l="0" t="0" r="0" b="0"/>
                <wp:wrapNone/>
                <wp:docPr id="19" name="_x0000_s10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D7EEC" id="_x005f_x0000_s104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pt,25pt" to="521.1pt,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" o:allowincell="f" strokeweight="6095emu">
                <o:lock v:ext="edit" aspectratio="t" shapetype="f"/>
              </v:line>
            </w:pict>
          </mc:Fallback>
        </mc:AlternateContent>
      </w:r>
    </w:p>
    <w:p w14:paraId="7805686F" w14:textId="77777777" w:rsidR="006F54FC" w:rsidRDefault="006F54F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kern w:val="0"/>
          <w:sz w:val="24"/>
          <w:szCs w:val="24"/>
        </w:rPr>
        <w:sectPr w:rsidR="006F54FC">
          <w:pgSz w:w="12240" w:h="15840"/>
          <w:pgMar w:top="875" w:right="980" w:bottom="707" w:left="1340" w:header="720" w:footer="720" w:gutter="0"/>
          <w:cols w:space="720" w:equalWidth="0">
            <w:col w:w="9920"/>
          </w:cols>
          <w:noEndnote/>
          <w:bidi/>
        </w:sectPr>
      </w:pPr>
    </w:p>
    <w:tbl>
      <w:tblPr>
        <w:bidiVisual/>
        <w:tblW w:w="1028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380"/>
        <w:gridCol w:w="420"/>
        <w:gridCol w:w="800"/>
        <w:gridCol w:w="620"/>
        <w:gridCol w:w="860"/>
        <w:gridCol w:w="1800"/>
        <w:gridCol w:w="1370"/>
        <w:gridCol w:w="1970"/>
        <w:gridCol w:w="1260"/>
      </w:tblGrid>
      <w:tr w:rsidR="006F54FC" w14:paraId="5BE822BD" w14:textId="77777777" w:rsidTr="00B308E2">
        <w:trPr>
          <w:trHeight w:val="4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5" w:name="page5"/>
          <w:bookmarkEnd w:id="5"/>
          <w:p w14:paraId="02845C72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0" hidden="0" allowOverlap="1" wp14:anchorId="4BAE200C" wp14:editId="721058B4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307340</wp:posOffset>
                      </wp:positionV>
                      <wp:extent cx="7164070" cy="0"/>
                      <wp:effectExtent l="0" t="0" r="0" b="0"/>
                      <wp:wrapNone/>
                      <wp:docPr id="20" name="_x0000_s10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 bwMode="auto">
                              <a:xfrm>
                                <a:off x="0" y="0"/>
                                <a:ext cx="716407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1C6D3" id="_x005f_x0000_s104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88.1pt,2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" o:allowincell="f" strokeweight="6095emu">
                      <o:lock v:ext="edit" aspectratio="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0" hidden="0" allowOverlap="1" wp14:anchorId="7827E441" wp14:editId="2D6C7CFD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304800</wp:posOffset>
                      </wp:positionV>
                      <wp:extent cx="0" cy="9450070"/>
                      <wp:effectExtent l="0" t="0" r="0" b="0"/>
                      <wp:wrapNone/>
                      <wp:docPr id="21" name="_x0000_s10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 bwMode="auto">
                              <a:xfrm>
                                <a:off x="0" y="0"/>
                                <a:ext cx="0" cy="945007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CC508" id="_x005f_x0000_s104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76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" o:allowincell="f" strokeweight="6095emu">
                      <o:lock v:ext="edit" aspectratio="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0" hidden="0" allowOverlap="1" wp14:anchorId="3603B4A0" wp14:editId="4735393D">
                      <wp:simplePos x="0" y="0"/>
                      <wp:positionH relativeFrom="page">
                        <wp:posOffset>7465695</wp:posOffset>
                      </wp:positionH>
                      <wp:positionV relativeFrom="page">
                        <wp:posOffset>304800</wp:posOffset>
                      </wp:positionV>
                      <wp:extent cx="0" cy="9450070"/>
                      <wp:effectExtent l="0" t="0" r="0" b="0"/>
                      <wp:wrapNone/>
                      <wp:docPr id="22" name="_x0000_s10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 bwMode="auto">
                              <a:xfrm>
                                <a:off x="0" y="0"/>
                                <a:ext cx="0" cy="945007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A0823" id="_x005f_x0000_s104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24pt" to="587.85pt,76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" o:allowincell="f" strokeweight="6095emu">
                      <o:lock v:ext="edit" aspectratio="t" shapetype="f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B271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0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4"/>
              </w:rPr>
              <w:t>.</w:t>
            </w:r>
            <w:r>
              <w:rPr>
                <w:rFonts w:ascii="Calibri" w:hAnsi="Calibri" w:cs="Times New Roman"/>
                <w:kern w:val="0"/>
                <w:sz w:val="28"/>
                <w:szCs w:val="24"/>
              </w:rPr>
              <w:t>B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7F84D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8"/>
                <w:rtl/>
              </w:rPr>
              <w:t>حیطه‌</w:t>
            </w:r>
            <w:r>
              <w:rPr>
                <w:rFonts w:ascii="Times New Roman" w:hAnsi="Times New Roman" w:cs="B Nazanin"/>
                <w:kern w:val="0"/>
                <w:sz w:val="24"/>
                <w:szCs w:val="28"/>
                <w:rtl/>
              </w:rPr>
              <w:t xml:space="preserve"> عملکردی‌: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D630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C370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8697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2536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7064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62C2ECB1" w14:textId="77777777" w:rsidTr="00B308E2">
        <w:trPr>
          <w:trHeight w:val="566"/>
        </w:trPr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8983C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9232D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B4C37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BB549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AA07A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F3FB1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F56DE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857BF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F0F4F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F3745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03966A7F" w14:textId="77777777" w:rsidTr="00B308E2">
        <w:trPr>
          <w:trHeight w:val="344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AFF404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0E46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7987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FEA0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243F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356B3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5FD235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3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تمرین‌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روی‌ دنتیک‌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102D4C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کلا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س تئوری‌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A681C4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انجام زیر نظر استاد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CD2F25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سایر</w:t>
            </w:r>
          </w:p>
        </w:tc>
      </w:tr>
      <w:tr w:rsidR="006F54FC" w14:paraId="2DBD2ADC" w14:textId="77777777" w:rsidTr="00B308E2">
        <w:trPr>
          <w:trHeight w:val="255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04BA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E2098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942FB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F6AD9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6E18E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6F54FC" w14:paraId="79BFB85E" w14:textId="77777777" w:rsidTr="00B308E2">
        <w:trPr>
          <w:trHeight w:val="344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21F976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تریا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ژ، معاینه‌ کلینیکی‌ و مصاحبه‌ با بیمار و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6BFEE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1ED85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5EFF3C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729B6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34B067E9" w14:textId="77777777" w:rsidTr="00B308E2">
        <w:trPr>
          <w:trHeight w:val="355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10F013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والدینش‌، تکمیل‌ پرونده بیمار، تهیه‌ کل‌ مدارك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D6E18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9766C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4E3BC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59161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4BE764DF" w14:textId="77777777" w:rsidTr="00B308E2">
        <w:trPr>
          <w:trHeight w:val="358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8F3866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تشخیصی‌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( قالب‌ گیری‌، تجویز فتوگرافی‌، تجویز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738A5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8E9A4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C2310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DF7DB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46D13722" w14:textId="77777777" w:rsidTr="00B308E2">
        <w:trPr>
          <w:trHeight w:val="355"/>
        </w:trPr>
        <w:tc>
          <w:tcPr>
            <w:tcW w:w="24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15951C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رادیوگرافیهای‌ اصلی‌ و تکمیلی‌)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05FB5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87D38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C9DDB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4BBE3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CD7D8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548DD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26B21F0A" w14:textId="77777777" w:rsidTr="00B308E2">
        <w:trPr>
          <w:trHeight w:val="34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33CF3A2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معاینه‌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B85BD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بالینی‌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66F1D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82" w:lineRule="exact"/>
              <w:ind w:left="1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dental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8200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82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and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652B5E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82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Facial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3D883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A09D3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BC605C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C97C4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0009247E" w14:textId="77777777" w:rsidTr="00B308E2">
        <w:trPr>
          <w:trHeight w:val="292"/>
        </w:trPr>
        <w:tc>
          <w:tcPr>
            <w:tcW w:w="1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A5D9BA6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88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appearances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29010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1A301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B35FB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6C7B6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C7CD0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125E5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BAEC5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33E3A7D1" w14:textId="77777777" w:rsidTr="00B308E2">
        <w:trPr>
          <w:trHeight w:val="348"/>
        </w:trPr>
        <w:tc>
          <w:tcPr>
            <w:tcW w:w="24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9C99E4E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تریم‌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و تهیه‌ کست‌ تشخیصی‌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B20C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B659D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A2B47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F1841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65E1F8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81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9A98C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530B318D" w14:textId="77777777" w:rsidTr="00B308E2">
        <w:trPr>
          <w:trHeight w:val="181"/>
        </w:trPr>
        <w:tc>
          <w:tcPr>
            <w:tcW w:w="1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A9C62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22CB9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E90D0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A6007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6D9CA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201D1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09EF4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2E29E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</w:tr>
      <w:tr w:rsidR="006F54FC" w14:paraId="6A92D597" w14:textId="77777777" w:rsidTr="00B308E2">
        <w:trPr>
          <w:trHeight w:val="347"/>
        </w:trPr>
        <w:tc>
          <w:tcPr>
            <w:tcW w:w="16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F78E0DC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آنالیز کست‌ (فضا)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754A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5B5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B436E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AAF4C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7DBE0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F0DC4E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80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405F4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70750FB3" w14:textId="77777777" w:rsidTr="00B308E2">
        <w:trPr>
          <w:trHeight w:val="180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18FCA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A1D46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5F758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2C6F4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B6736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</w:tr>
      <w:tr w:rsidR="006F54FC" w14:paraId="7691DC91" w14:textId="77777777" w:rsidTr="00B308E2">
        <w:trPr>
          <w:trHeight w:val="344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E84076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آنالیز لترال سفالومتری‌ ( تریسینگ‌، تعیین‌ نقاط و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DC13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EA265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CE66E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4F3AD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66E95632" w14:textId="77777777" w:rsidTr="00B308E2">
        <w:trPr>
          <w:trHeight w:val="358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C78DED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پلنها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،  اندازه  گیری‌  سفالومتریک‌،  تفسیر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9CA2A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17B2A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2EC64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788DE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51C76A71" w14:textId="77777777" w:rsidTr="00B308E2">
        <w:trPr>
          <w:trHeight w:val="355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9CB6AD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سفالومتر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ی‌)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18BDA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3068F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388A0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13F96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53832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DAC1A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454CF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A652E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6083A80F" w14:textId="77777777" w:rsidTr="00B308E2">
        <w:trPr>
          <w:trHeight w:val="345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4B5AEC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مد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ارك تشخیصی‌ بیمار را به‌ درستی‌ ارائه‌ دهد و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EC02D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35327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DEDD71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E237C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4D6F447F" w14:textId="77777777" w:rsidTr="00B308E2">
        <w:trPr>
          <w:trHeight w:val="355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D33991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تعیین‌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طرح درمان بیمار (تشخیص‌، تهیه‌ لیست‌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543BA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81568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E233B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E7ECA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6E0ECB3B" w14:textId="77777777" w:rsidTr="00B308E2">
        <w:trPr>
          <w:trHeight w:val="358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A396F3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مشکلا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ت، اولویت‌ بندی‌ لیست‌ مشکلات، ارائه‌ طرح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E2C7C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1840B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788C1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A4459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46C45221" w14:textId="77777777" w:rsidTr="00B308E2">
        <w:trPr>
          <w:trHeight w:val="355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978FA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درمان، زمانبندی‌ و توالی‌ درمانها، مکانوتراپی‌)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6F691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1E71C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FF35D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C2019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430FA363" w14:textId="77777777" w:rsidTr="00B308E2">
        <w:trPr>
          <w:trHeight w:val="34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48F8617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قالبگیر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ی‌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812D9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و ساخت‌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7D749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و تحویل‌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AFE2A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دستگاه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65414A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ارتودنسی‌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677E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3608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8A8265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B9196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0123DB7B" w14:textId="77777777" w:rsidTr="00B308E2">
        <w:trPr>
          <w:trHeight w:val="356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FBDE30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(تهیه‌  کانستراکشن‌  بایت‌  در  موارد  درمان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87AD6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13493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EBA64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57DF7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3D4D8392" w14:textId="77777777" w:rsidTr="00B308E2">
        <w:trPr>
          <w:trHeight w:val="358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A7A0AD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فانکشنا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ل) و تنظیم‌ آن، آموزش استفاده از دستگاه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CBE00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5DF69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C9990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FFA44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4AC4A7A5" w14:textId="77777777" w:rsidTr="00B308E2">
        <w:trPr>
          <w:trHeight w:val="355"/>
        </w:trPr>
        <w:tc>
          <w:tcPr>
            <w:tcW w:w="30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BD3ACC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و رعایت‌ مفاد مربوط به‌ کنترل عفونت‌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859E3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148D3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7A1E8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F290B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A77F2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4389D87E" w14:textId="77777777" w:rsidTr="00B308E2">
        <w:trPr>
          <w:trHeight w:val="345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60478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B Nazanin"/>
                <w:kern w:val="0"/>
                <w:sz w:val="24"/>
                <w:szCs w:val="24"/>
              </w:rPr>
              <w:t>management Patient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شامل‌ پیگیری‌ بیمار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A5A13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25E53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D63D1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F2E00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7E643501" w14:textId="77777777" w:rsidTr="00B308E2">
        <w:trPr>
          <w:trHeight w:val="355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433317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در زمانهای‌ مناسب‌ با نظر استاد مربوطه‌، تنظیم‌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0BC09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E916E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20B44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AFB94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2604BA5C" w14:textId="77777777" w:rsidTr="00B308E2">
        <w:trPr>
          <w:trHeight w:val="35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552617F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دستگاه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321FA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،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B2951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تشخیص‌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  مشکلات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9CFCCA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دستگاه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9AAEA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2BB56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DC189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A8850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188F5AFF" w14:textId="77777777" w:rsidTr="00B308E2">
        <w:trPr>
          <w:trHeight w:val="358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6E1A37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،</w:t>
            </w:r>
            <w:r>
              <w:rPr>
                <w:rFonts w:ascii="Calibri" w:hAnsi="Calibri" w:cs="B Nazanin"/>
                <w:kern w:val="0"/>
                <w:sz w:val="24"/>
                <w:szCs w:val="24"/>
              </w:rPr>
              <w:t>Documentation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و </w:t>
            </w:r>
            <w:r>
              <w:rPr>
                <w:rFonts w:ascii="Calibri" w:hAnsi="Calibri" w:cs="B Nazanin"/>
                <w:kern w:val="0"/>
                <w:sz w:val="24"/>
                <w:szCs w:val="24"/>
              </w:rPr>
              <w:t>charting Medical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F06BB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6082F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8C84B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CC16B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759CF345" w14:textId="77777777" w:rsidTr="00B308E2">
        <w:trPr>
          <w:trHeight w:val="355"/>
        </w:trPr>
        <w:tc>
          <w:tcPr>
            <w:tcW w:w="38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A2A22E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برقر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اری‌ ارتباط مناسب‌ با بیمار همراه با التزام به‌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34ABB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AD09C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5D509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E9924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6DED9606" w14:textId="77777777" w:rsidTr="00B308E2">
        <w:trPr>
          <w:trHeight w:val="355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12DA397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اخلاق پزشکی‌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A5B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6E00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D4D4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9A636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E337C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DEFE2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C998A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F2212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4FE1390A" w14:textId="77777777" w:rsidTr="00B308E2">
        <w:trPr>
          <w:trHeight w:val="55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A1565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7B4D7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575E4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C82B9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3D5EC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69DC1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2D82D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00A70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14913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146E8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E56021D" w14:textId="77777777" w:rsidR="006F54FC" w:rsidRDefault="002636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hidden="0" allowOverlap="1" wp14:anchorId="5FE1AE34" wp14:editId="6FE4E0F2">
                <wp:simplePos x="0" y="0"/>
                <wp:positionH relativeFrom="column">
                  <wp:posOffset>6510020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3" name="_x0000_s1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267BB" id="_x005f_x0000_s1047" o:spid="_x0000_s1026" style="position:absolute;margin-left:512.6pt;margin-top:-.65pt;width:.95pt;height: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" o:allowincell="f" fillcolor="black" stroked="f">
                <v:path arrowok="t"/>
                <o:lock v:ext="edit" aspectratio="t"/>
              </v:rect>
            </w:pict>
          </mc:Fallback>
        </mc:AlternateContent>
      </w:r>
    </w:p>
    <w:p w14:paraId="149BBEF8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5F9FEEB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2B55A82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25DFE9A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AFD1776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A79E894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1DC4005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990D9E2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5037351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06BB774" w14:textId="77777777" w:rsidR="006F54FC" w:rsidRDefault="006F54F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F69AC7C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40" w:lineRule="auto"/>
        <w:ind w:left="51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Calibri"/>
          <w:kern w:val="0"/>
          <w:sz w:val="24"/>
          <w:rtl/>
        </w:rPr>
        <w:t>٥</w:t>
      </w:r>
    </w:p>
    <w:p w14:paraId="140B1EF7" w14:textId="77777777" w:rsidR="006F54FC" w:rsidRDefault="002636C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hidden="0" allowOverlap="1" wp14:anchorId="3A969EDF" wp14:editId="3F59ADB3">
                <wp:simplePos x="0" y="0"/>
                <wp:positionH relativeFrom="column">
                  <wp:posOffset>-381000</wp:posOffset>
                </wp:positionH>
                <wp:positionV relativeFrom="paragraph">
                  <wp:posOffset>317500</wp:posOffset>
                </wp:positionV>
                <wp:extent cx="7164070" cy="0"/>
                <wp:effectExtent l="0" t="0" r="0" b="0"/>
                <wp:wrapNone/>
                <wp:docPr id="24" name="_x0000_s10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01E4C" id="_x005f_x0000_s104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25pt" to="534.1pt,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" o:allowincell="f" strokeweight="6095emu">
                <o:lock v:ext="edit" aspectratio="t" shapetype="f"/>
              </v:line>
            </w:pict>
          </mc:Fallback>
        </mc:AlternateContent>
      </w:r>
    </w:p>
    <w:p w14:paraId="09AF9E69" w14:textId="77777777" w:rsidR="006F54FC" w:rsidRDefault="006F54F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kern w:val="0"/>
          <w:sz w:val="24"/>
          <w:szCs w:val="24"/>
        </w:rPr>
        <w:sectPr w:rsidR="006F54FC">
          <w:pgSz w:w="12240" w:h="15840"/>
          <w:pgMar w:top="811" w:right="900" w:bottom="707" w:left="1080" w:header="720" w:footer="720" w:gutter="0"/>
          <w:cols w:space="720" w:equalWidth="0">
            <w:col w:w="10260"/>
          </w:cols>
          <w:noEndnote/>
          <w:bidi/>
        </w:sect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4280"/>
        <w:gridCol w:w="1080"/>
        <w:gridCol w:w="1360"/>
        <w:gridCol w:w="2420"/>
      </w:tblGrid>
      <w:tr w:rsidR="006F54FC" w14:paraId="21CD99A7" w14:textId="77777777">
        <w:trPr>
          <w:trHeight w:val="4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6" w:name="page6"/>
          <w:bookmarkEnd w:id="6"/>
          <w:p w14:paraId="315CC9DC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0" w:lineRule="exact"/>
              <w:ind w:left="9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0" hidden="0" allowOverlap="1" wp14:anchorId="6E6979F3" wp14:editId="5F785BE2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307340</wp:posOffset>
                      </wp:positionV>
                      <wp:extent cx="7164070" cy="0"/>
                      <wp:effectExtent l="0" t="0" r="0" b="0"/>
                      <wp:wrapNone/>
                      <wp:docPr id="25" name="_x0000_s10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 bwMode="auto">
                              <a:xfrm>
                                <a:off x="0" y="0"/>
                                <a:ext cx="716407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93A09" id="_x005f_x0000_s104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88.1pt,2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" o:allowincell="f" strokeweight="6095emu">
                      <o:lock v:ext="edit" aspectratio="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0" hidden="0" allowOverlap="1" wp14:anchorId="2769C9A4" wp14:editId="20695892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304800</wp:posOffset>
                      </wp:positionV>
                      <wp:extent cx="0" cy="9450070"/>
                      <wp:effectExtent l="0" t="0" r="0" b="0"/>
                      <wp:wrapNone/>
                      <wp:docPr id="26" name="_x0000_s10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 bwMode="auto">
                              <a:xfrm>
                                <a:off x="0" y="0"/>
                                <a:ext cx="0" cy="945007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7A534" id="_x005f_x0000_s105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76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" o:allowincell="f" strokeweight="6095emu">
                      <o:lock v:ext="edit" aspectratio="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0" hidden="0" allowOverlap="1" wp14:anchorId="0477912A" wp14:editId="7A08AD9B">
                      <wp:simplePos x="0" y="0"/>
                      <wp:positionH relativeFrom="page">
                        <wp:posOffset>7465695</wp:posOffset>
                      </wp:positionH>
                      <wp:positionV relativeFrom="page">
                        <wp:posOffset>304800</wp:posOffset>
                      </wp:positionV>
                      <wp:extent cx="0" cy="9450070"/>
                      <wp:effectExtent l="0" t="0" r="0" b="0"/>
                      <wp:wrapNone/>
                      <wp:docPr id="27" name="_x0000_s10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 bwMode="auto">
                              <a:xfrm>
                                <a:off x="0" y="0"/>
                                <a:ext cx="0" cy="945007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CCF59" id="_x005f_x0000_s105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24pt" to="587.85pt,76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" o:allowincell="f" strokeweight="6095emu">
                      <o:lock v:ext="edit" aspectratio="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kern w:val="0"/>
                <w:sz w:val="28"/>
                <w:szCs w:val="24"/>
              </w:rPr>
              <w:t>.</w:t>
            </w:r>
            <w:r>
              <w:rPr>
                <w:rFonts w:ascii="Calibri" w:hAnsi="Calibri" w:cs="Times New Roman"/>
                <w:kern w:val="0"/>
                <w:sz w:val="28"/>
                <w:szCs w:val="24"/>
              </w:rPr>
              <w:t>C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8BABD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8"/>
                <w:rtl/>
              </w:rPr>
              <w:t>حیطه‌</w:t>
            </w:r>
            <w:r>
              <w:rPr>
                <w:rFonts w:ascii="Times New Roman" w:hAnsi="Times New Roman" w:cs="B Nazanin"/>
                <w:kern w:val="0"/>
                <w:sz w:val="24"/>
                <w:szCs w:val="28"/>
                <w:rtl/>
              </w:rPr>
              <w:t xml:space="preserve"> عاطفی‌: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0B8E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16FD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2A7C003E" w14:textId="77777777">
        <w:trPr>
          <w:trHeight w:val="484"/>
        </w:trPr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8C54C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9CA66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A907B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9A2E8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F7E79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5EB993E6" w14:textId="77777777">
        <w:trPr>
          <w:trHeight w:val="403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2221E8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F99F8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6A7F6D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403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8"/>
                <w:rtl/>
              </w:rPr>
              <w:t>کلا</w:t>
            </w:r>
            <w:r>
              <w:rPr>
                <w:rFonts w:ascii="Times New Roman" w:hAnsi="Times New Roman" w:cs="B Nazanin"/>
                <w:kern w:val="0"/>
                <w:sz w:val="24"/>
                <w:szCs w:val="28"/>
                <w:rtl/>
              </w:rPr>
              <w:t>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A7299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403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8"/>
                <w:rtl/>
              </w:rPr>
              <w:t>دیدن برخورد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F3CAD7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403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8"/>
                <w:rtl/>
              </w:rPr>
              <w:t>سایر</w:t>
            </w:r>
            <w:r>
              <w:rPr>
                <w:rFonts w:ascii="Times New Roman" w:hAnsi="Times New Roman" w:cs="B Nazanin"/>
                <w:kern w:val="0"/>
                <w:sz w:val="24"/>
                <w:szCs w:val="28"/>
                <w:rtl/>
              </w:rPr>
              <w:t>(ذکر شود)</w:t>
            </w:r>
          </w:p>
        </w:tc>
      </w:tr>
      <w:tr w:rsidR="006F54FC" w14:paraId="61233E35" w14:textId="77777777">
        <w:trPr>
          <w:trHeight w:val="447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06BD57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E91A3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9E62C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3F4C40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8"/>
                <w:rtl/>
              </w:rPr>
              <w:t>توسط‌</w:t>
            </w:r>
            <w:r>
              <w:rPr>
                <w:rFonts w:ascii="Times New Roman" w:hAnsi="Times New Roman" w:cs="B Nazanin"/>
                <w:kern w:val="0"/>
                <w:sz w:val="24"/>
                <w:szCs w:val="28"/>
                <w:rtl/>
              </w:rPr>
              <w:t xml:space="preserve"> اساتید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5CE75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563FE80C" w14:textId="77777777">
        <w:trPr>
          <w:trHeight w:val="19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16560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7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EF8ED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7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483D8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7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6C3E7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7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A4B1A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7"/>
                <w:szCs w:val="24"/>
              </w:rPr>
            </w:pPr>
          </w:p>
        </w:tc>
      </w:tr>
      <w:tr w:rsidR="006F54FC" w14:paraId="500FEB3D" w14:textId="77777777">
        <w:trPr>
          <w:trHeight w:val="404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CB5FDC8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403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8"/>
                <w:rtl/>
              </w:rPr>
              <w:t>دانشجو در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D5D14D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403" w:lineRule="exact"/>
              <w:ind w:left="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8"/>
                <w:rtl/>
              </w:rPr>
              <w:t>پایا</w:t>
            </w:r>
            <w:r>
              <w:rPr>
                <w:rFonts w:ascii="Times New Roman" w:hAnsi="Times New Roman" w:cs="B Nazanin"/>
                <w:kern w:val="0"/>
                <w:sz w:val="24"/>
                <w:szCs w:val="28"/>
                <w:rtl/>
              </w:rPr>
              <w:t>ن دوره بتواند به‌ نحو مناسب‌ با همکلاسی‌،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CB4353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403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8"/>
                <w:szCs w:val="24"/>
              </w:rPr>
              <w:t>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E2A482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25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8"/>
                <w:szCs w:val="24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CE1BD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611D9E0D" w14:textId="77777777">
        <w:trPr>
          <w:trHeight w:val="445"/>
        </w:trPr>
        <w:tc>
          <w:tcPr>
            <w:tcW w:w="54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C06A0A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8"/>
                <w:rtl/>
              </w:rPr>
              <w:t>بیما</w:t>
            </w:r>
            <w:r>
              <w:rPr>
                <w:rFonts w:ascii="Times New Roman" w:hAnsi="Times New Roman" w:cs="B Nazanin"/>
                <w:kern w:val="0"/>
                <w:sz w:val="24"/>
                <w:szCs w:val="28"/>
                <w:rtl/>
              </w:rPr>
              <w:t>ران، کادر بخش‌ و اساتید برخورد نماید.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B0C42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628AD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758FE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6BE06F36" w14:textId="77777777">
        <w:trPr>
          <w:trHeight w:val="19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845477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7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D38BE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7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AAF76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7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E320F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7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753E3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7"/>
                <w:szCs w:val="24"/>
              </w:rPr>
            </w:pPr>
          </w:p>
        </w:tc>
      </w:tr>
    </w:tbl>
    <w:p w14:paraId="1C176367" w14:textId="77777777" w:rsidR="006F54FC" w:rsidRDefault="002636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1" locked="0" layoutInCell="0" allowOverlap="1" wp14:anchorId="39F8F9BC" wp14:editId="1F9186D4">
            <wp:simplePos x="0" y="0"/>
            <wp:positionH relativeFrom="column">
              <wp:posOffset>4552950</wp:posOffset>
            </wp:positionH>
            <wp:positionV relativeFrom="paragraph">
              <wp:posOffset>967105</wp:posOffset>
            </wp:positionV>
            <wp:extent cx="1647825" cy="552450"/>
            <wp:effectExtent l="0" t="0" r="0" b="0"/>
            <wp:wrapNone/>
            <wp:docPr id="28" name="_x0000_s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D38C4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5878294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AA95DA1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E79B89C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EAC31AD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EFAC777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5C2DF65" w14:textId="77777777" w:rsidR="006F54FC" w:rsidRDefault="006F54F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0010441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40" w:lineRule="auto"/>
        <w:ind w:left="7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8"/>
          <w:rtl/>
        </w:rPr>
        <w:t>شیو</w:t>
      </w:r>
      <w:r>
        <w:rPr>
          <w:rFonts w:ascii="Times New Roman" w:hAnsi="Times New Roman" w:cs="B Nazanin"/>
          <w:bCs/>
          <w:kern w:val="0"/>
          <w:sz w:val="24"/>
          <w:szCs w:val="28"/>
          <w:rtl/>
        </w:rPr>
        <w:t>ه ارزیابی‌ دانشجو</w:t>
      </w:r>
    </w:p>
    <w:p w14:paraId="420CEDEE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510A5C6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AB443E4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09D6D0E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26D62CA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973BBC5" w14:textId="77777777" w:rsidR="006F54FC" w:rsidRDefault="006F54FC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bidiVisual/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900"/>
        <w:gridCol w:w="1000"/>
        <w:gridCol w:w="1000"/>
        <w:gridCol w:w="900"/>
        <w:gridCol w:w="980"/>
        <w:gridCol w:w="1360"/>
      </w:tblGrid>
      <w:tr w:rsidR="006F54FC" w14:paraId="1B40C1B6" w14:textId="77777777">
        <w:trPr>
          <w:trHeight w:val="364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F74CF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موضو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5511FE9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لا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گ بوك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44208AE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DOPS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453EFA7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آزمون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31D97A2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/>
                <w:kern w:val="0"/>
                <w:sz w:val="24"/>
                <w:szCs w:val="24"/>
              </w:rPr>
              <w:t>OSCE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4F0402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(ذکر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F59989E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رم از نمره کل‌</w:t>
            </w:r>
          </w:p>
        </w:tc>
      </w:tr>
      <w:tr w:rsidR="006F54FC" w14:paraId="3652E0DC" w14:textId="77777777">
        <w:trPr>
          <w:trHeight w:val="38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54349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71632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F5F67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FDBDAE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کتبی‌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626C6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E50A4D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شو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د)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C8FB0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4F9F472F" w14:textId="77777777">
        <w:trPr>
          <w:trHeight w:val="192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891CE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27BB7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4F985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95740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91837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6D524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FA7D2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</w:tr>
      <w:tr w:rsidR="006F54FC" w14:paraId="36FAA197" w14:textId="77777777">
        <w:trPr>
          <w:trHeight w:val="3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7ABB01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تریا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ژ، معاینه‌ کلینیکی‌ و مصاحبه‌ با بیمار 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64E289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53A56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FDD94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847539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91C0A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99BD29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٥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٣</w:t>
            </w:r>
          </w:p>
        </w:tc>
      </w:tr>
      <w:tr w:rsidR="006F54FC" w14:paraId="45CF463D" w14:textId="77777777">
        <w:trPr>
          <w:trHeight w:val="355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15F393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والدینش‌، تکمیل‌ پرونده بیمار، تهیه‌ کل‌ مدارك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2E207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9FB1A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6EE6E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9DDFB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9C9CF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3D902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4ADE3653" w14:textId="77777777">
        <w:trPr>
          <w:trHeight w:val="355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C65C7D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تشخیصی‌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( قالب‌ گیری‌، تجویز فتوگرافی‌، تجویز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D7087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6BB98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87DA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B8555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ADD75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2C344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33DA042A" w14:textId="77777777">
        <w:trPr>
          <w:trHeight w:val="358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D6E046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رادیوگرافیهای‌ اصلی‌ و تکمیلی‌)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66BA4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049E9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43EEA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28401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2E57C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EAC02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4495E2CE" w14:textId="77777777">
        <w:trPr>
          <w:trHeight w:val="345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DE85FD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٢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- معاینه‌ بالینی‌  </w:t>
            </w:r>
            <w:r>
              <w:rPr>
                <w:rFonts w:ascii="Arial" w:hAnsi="Arial" w:cs="B Nazanin"/>
                <w:kern w:val="0"/>
                <w:sz w:val="24"/>
                <w:szCs w:val="24"/>
              </w:rPr>
              <w:t>Facial and dental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C726B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25BC63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B8DD8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1793C2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8C3BC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E84B6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٥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٣</w:t>
            </w:r>
          </w:p>
        </w:tc>
      </w:tr>
      <w:tr w:rsidR="006F54FC" w14:paraId="3AF101EA" w14:textId="77777777">
        <w:trPr>
          <w:trHeight w:val="35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AC483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hAnsi="Arial" w:cs="B Nazanin"/>
                <w:kern w:val="0"/>
                <w:sz w:val="24"/>
                <w:szCs w:val="24"/>
              </w:rPr>
              <w:t>appearances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را انجام بدهد.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C1C0F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14825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DA4AA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6EE83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CEA60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C30DB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05E7AEBE" w14:textId="77777777">
        <w:trPr>
          <w:trHeight w:val="347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E333D7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٣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- تریم‌ و تهیه‌ کست‌ تشخیصی‌ را انجام دهد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48A40A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C9BA7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284B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A9A657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5F0CE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7DF333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١</w:t>
            </w:r>
          </w:p>
        </w:tc>
      </w:tr>
      <w:tr w:rsidR="006F54FC" w14:paraId="756C1D98" w14:textId="77777777">
        <w:trPr>
          <w:trHeight w:val="188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275FE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95FEB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58E93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F7310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1FC74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2CFFC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5D615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</w:tr>
      <w:tr w:rsidR="006F54FC" w14:paraId="6411C252" w14:textId="77777777">
        <w:trPr>
          <w:trHeight w:val="3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B84C00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٤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- آنالیز کست‌ (فضا) را انجام دهد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487889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45061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08B1E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9D87D7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71217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1CB9D4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٢</w:t>
            </w:r>
          </w:p>
        </w:tc>
      </w:tr>
      <w:tr w:rsidR="006F54FC" w14:paraId="4F3ABC77" w14:textId="77777777">
        <w:trPr>
          <w:trHeight w:val="19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8A87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44C86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C9276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FA852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D2C2A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82047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3135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</w:tr>
      <w:tr w:rsidR="006F54FC" w14:paraId="0A6E6031" w14:textId="77777777">
        <w:trPr>
          <w:trHeight w:val="3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5CF2F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٥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- آنالیز لترال سفالومتری‌ ( تریسینگ‌، تعیین‌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E2412D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EB4BD1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C85D0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A6AA8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E962C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F1C53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٥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٢</w:t>
            </w:r>
          </w:p>
        </w:tc>
      </w:tr>
      <w:tr w:rsidR="006F54FC" w14:paraId="46C61200" w14:textId="77777777">
        <w:trPr>
          <w:trHeight w:val="356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6CE894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نقا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ط و پلنها، اندازه گیری‌ سفالومتریک‌، تفسیر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23591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1ECE8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E704B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ABAB6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DA811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97AC9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34468600" w14:textId="77777777">
        <w:trPr>
          <w:trHeight w:val="357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AD535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سفالومتر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ی‌) را انجام دهد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639D3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93ABB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303A3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353D0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73C7B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C1362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76C3B6BC" w14:textId="77777777">
        <w:trPr>
          <w:trHeight w:val="346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8F8B10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1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٦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- مدارك تشخیصی‌ بیمار را به‌ درستی‌ ارائه‌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6AF37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0CB8F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21538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8DE318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4DD80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6542E1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٦</w:t>
            </w:r>
          </w:p>
        </w:tc>
      </w:tr>
      <w:tr w:rsidR="006F54FC" w14:paraId="2667E522" w14:textId="77777777">
        <w:trPr>
          <w:trHeight w:val="355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463405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دهد و طرح درمان بیمار (تشخیص‌، تهیه‌ لیست‌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46890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04540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191D2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808EB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EF5CF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CD635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0241B2F0" w14:textId="77777777">
        <w:trPr>
          <w:trHeight w:val="355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CE007F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مشکلا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ت، اولویت‌ بندی‌ لیست‌ مشکلات، ارائه‌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F5FC5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DED80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13058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C8A6B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1D3E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1A97E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67A20DF0" w14:textId="77777777">
        <w:trPr>
          <w:trHeight w:val="355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7A6200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طر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ح  درمان،  زمانبندی‌  و  توالی‌  درمانها،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0E786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2E3FE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55EF4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CA8F9A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F3E1F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314E9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28475CAC" w14:textId="77777777">
        <w:trPr>
          <w:trHeight w:val="358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FDAAD8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مکانوتر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اپی‌) را تعیین‌ کند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90079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7F437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4C9EA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6E2AE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70C46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2B46C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76DE0047" w14:textId="77777777">
        <w:trPr>
          <w:trHeight w:val="581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AE92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07A7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78252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0"/>
                <w:sz w:val="24"/>
                <w:rtl/>
              </w:rPr>
              <w:t>٦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F622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4336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4BEB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5A3E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DBD8D84" w14:textId="77777777" w:rsidR="006F54FC" w:rsidRDefault="002636C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hidden="0" allowOverlap="1" wp14:anchorId="2CEE2B37" wp14:editId="47FC994C">
                <wp:simplePos x="0" y="0"/>
                <wp:positionH relativeFrom="column">
                  <wp:posOffset>6449060</wp:posOffset>
                </wp:positionH>
                <wp:positionV relativeFrom="paragraph">
                  <wp:posOffset>-384810</wp:posOffset>
                </wp:positionV>
                <wp:extent cx="12065" cy="12700"/>
                <wp:effectExtent l="0" t="0" r="0" b="0"/>
                <wp:wrapNone/>
                <wp:docPr id="29" name="_x0000_s1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F3295" id="_x005f_x0000_s1053" o:spid="_x0000_s1026" style="position:absolute;margin-left:507.8pt;margin-top:-30.25pt;width:.95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" o:allowincell="f" fillcolor="black" stroked="f"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hidden="0" allowOverlap="1" wp14:anchorId="4091DAEA" wp14:editId="368828D6">
                <wp:simplePos x="0" y="0"/>
                <wp:positionH relativeFrom="column">
                  <wp:posOffset>-381000</wp:posOffset>
                </wp:positionH>
                <wp:positionV relativeFrom="paragraph">
                  <wp:posOffset>317500</wp:posOffset>
                </wp:positionV>
                <wp:extent cx="7164070" cy="0"/>
                <wp:effectExtent l="0" t="0" r="0" b="0"/>
                <wp:wrapNone/>
                <wp:docPr id="30" name="_x0000_s10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D40A3" id="_x005f_x0000_s105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25pt" to="534.1pt,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" o:allowincell="f" strokeweight="6095emu">
                <o:lock v:ext="edit" aspectratio="t" shapetype="f"/>
              </v:line>
            </w:pict>
          </mc:Fallback>
        </mc:AlternateContent>
      </w:r>
    </w:p>
    <w:p w14:paraId="2BEAE62F" w14:textId="77777777" w:rsidR="006F54FC" w:rsidRDefault="006F54F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kern w:val="0"/>
          <w:sz w:val="24"/>
          <w:szCs w:val="24"/>
        </w:rPr>
        <w:sectPr w:rsidR="006F54FC">
          <w:pgSz w:w="12240" w:h="15840"/>
          <w:pgMar w:top="672" w:right="900" w:bottom="707" w:left="1080" w:header="720" w:footer="720" w:gutter="0"/>
          <w:cols w:space="720" w:equalWidth="0">
            <w:col w:w="10260"/>
          </w:cols>
          <w:noEndnote/>
          <w:bidi/>
        </w:sect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780"/>
        <w:gridCol w:w="900"/>
        <w:gridCol w:w="1000"/>
        <w:gridCol w:w="1000"/>
        <w:gridCol w:w="900"/>
        <w:gridCol w:w="980"/>
        <w:gridCol w:w="1360"/>
        <w:gridCol w:w="840"/>
      </w:tblGrid>
      <w:tr w:rsidR="006F54FC" w14:paraId="64BA3EF4" w14:textId="77777777" w:rsidTr="00B308E2">
        <w:trPr>
          <w:trHeight w:val="493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8D5BC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7" w:name="page7"/>
            <w:bookmarkEnd w:id="7"/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0614A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52B87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7B5B6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6DBA9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9CBDC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2848B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7B5A4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42DA3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3FB87E14" w14:textId="77777777">
        <w:trPr>
          <w:trHeight w:val="141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0E01B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64929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594F4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4414A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D89EF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58075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1F17C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E038C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03F4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</w:tr>
      <w:tr w:rsidR="006F54FC" w14:paraId="4D49A075" w14:textId="77777777">
        <w:trPr>
          <w:trHeight w:val="344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C9A5B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E6951A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انواع و طراحی‌ و کاربرد انواع دستگاه های‌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F2CE73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right="56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E700F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1D193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5D14C4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right="5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F28F7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7700EE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٥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١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B7A9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4A30AEA4" w14:textId="77777777">
        <w:trPr>
          <w:trHeight w:val="382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9D808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593EBE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ارتودنسی‌ متحرك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C8EE9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76027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48EFA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1FFAB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E23F4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A2903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3466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66990A71" w14:textId="77777777">
        <w:trPr>
          <w:trHeight w:val="192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A89F8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FC984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6A589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D4BA26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F606D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72476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2B21CF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BCF86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25378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</w:tr>
      <w:tr w:rsidR="006F54FC" w14:paraId="54C2A5D5" w14:textId="77777777">
        <w:trPr>
          <w:trHeight w:val="344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3287F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96CC52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جمع‌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کل‌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294B77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4100B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C5BA0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7DC1DC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82D450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17CE2B" w14:textId="77777777" w:rsidR="006F54FC" w:rsidRDefault="002636CB">
            <w:pPr>
              <w:widowControl w:val="0"/>
              <w:autoSpaceDE w:val="0"/>
              <w:autoSpaceDN w:val="0"/>
              <w:bidi/>
              <w:adjustRightInd w:val="0"/>
              <w:spacing w:after="0" w:line="34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٢٠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CF793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F54FC" w14:paraId="0B439B00" w14:textId="77777777">
        <w:trPr>
          <w:trHeight w:val="19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60B7A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71F18E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4CD2C4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3E7E8B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89966D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5CBE12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F496A5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443D89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9ABE1" w14:textId="77777777" w:rsidR="006F54FC" w:rsidRDefault="006F54F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</w:tr>
    </w:tbl>
    <w:p w14:paraId="3B9E14AF" w14:textId="19F8B1D4" w:rsidR="006F54FC" w:rsidRDefault="002636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hidden="0" allowOverlap="1" wp14:anchorId="3FEC7448" wp14:editId="74CADC6B">
                <wp:simplePos x="0" y="0"/>
                <wp:positionH relativeFrom="column">
                  <wp:posOffset>7160895</wp:posOffset>
                </wp:positionH>
                <wp:positionV relativeFrom="paragraph">
                  <wp:posOffset>-1056005</wp:posOffset>
                </wp:positionV>
                <wp:extent cx="0" cy="9449435"/>
                <wp:effectExtent l="0" t="0" r="0" b="0"/>
                <wp:wrapNone/>
                <wp:docPr id="32" name="_x0000_s10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4494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A576C" id="_x005f_x0000_s105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3.85pt,-83.1pt" to="563.85pt,66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" o:allowincell="f" strokeweight="6095emu">
                <o:lock v:ext="edit" aspectratio="t" shapetype="f"/>
              </v:line>
            </w:pict>
          </mc:Fallback>
        </mc:AlternateContent>
      </w:r>
    </w:p>
    <w:p w14:paraId="3A8C5491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4951418" w14:textId="77777777" w:rsidR="006F54FC" w:rsidRDefault="006F54FC" w:rsidP="00B308E2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  <w:rtl/>
          <w:lang w:bidi="fa-IR"/>
        </w:rPr>
      </w:pPr>
    </w:p>
    <w:p w14:paraId="5630B941" w14:textId="5C5A746F" w:rsidR="006F54FC" w:rsidRDefault="00B308E2" w:rsidP="002636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0" allowOverlap="1" wp14:anchorId="42825175" wp14:editId="1C7BD4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29210"/>
            <wp:effectExtent l="0" t="0" r="0" b="0"/>
            <wp:wrapNone/>
            <wp:docPr id="70" name="_x0000_s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94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B Lotus" w:hint="cs"/>
          <w:kern w:val="0"/>
          <w:sz w:val="24"/>
          <w:szCs w:val="35"/>
          <w:rtl/>
        </w:rPr>
        <w:t>نحوه‌</w:t>
      </w:r>
      <w:r>
        <w:rPr>
          <w:rFonts w:ascii="Times New Roman" w:hAnsi="Times New Roman" w:cs="B Lotus"/>
          <w:kern w:val="0"/>
          <w:sz w:val="24"/>
          <w:szCs w:val="35"/>
          <w:rtl/>
        </w:rPr>
        <w:t xml:space="preserve"> محاسبه‌ نمره‌ واحد ارتودنسی‌ ٣ عملی‌ </w:t>
      </w:r>
      <w:proofErr w:type="gramStart"/>
      <w:r>
        <w:rPr>
          <w:rFonts w:ascii="Times New Roman" w:hAnsi="Times New Roman" w:cs="B Lotus"/>
          <w:kern w:val="0"/>
          <w:sz w:val="24"/>
          <w:szCs w:val="35"/>
          <w:rtl/>
        </w:rPr>
        <w:t>و امتحان‌</w:t>
      </w:r>
      <w:proofErr w:type="gramEnd"/>
      <w:r>
        <w:rPr>
          <w:rFonts w:ascii="Times New Roman" w:hAnsi="Times New Roman" w:cs="B Lotus"/>
          <w:kern w:val="0"/>
          <w:sz w:val="24"/>
          <w:szCs w:val="35"/>
          <w:rtl/>
        </w:rPr>
        <w:t xml:space="preserve"> پایان‌ ترم‌</w:t>
      </w:r>
      <w:r>
        <w:rPr>
          <w:rFonts w:ascii="Times New Roman" w:hAnsi="Times New Roman" w:cs="Times New Roman"/>
          <w:kern w:val="0"/>
          <w:sz w:val="24"/>
          <w:szCs w:val="39"/>
          <w:rtl/>
        </w:rPr>
        <w:t>:</w:t>
      </w:r>
      <w:r w:rsidR="002636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63FD8F8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A735A36" w14:textId="77777777" w:rsidR="006F54FC" w:rsidRDefault="006F54FC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658CBB2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39" w:lineRule="auto"/>
        <w:ind w:left="9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8"/>
          <w:rtl/>
        </w:rPr>
        <w:t>حد</w:t>
      </w:r>
      <w:r>
        <w:rPr>
          <w:rFonts w:ascii="Times New Roman" w:hAnsi="Times New Roman" w:cs="B Nazanin"/>
          <w:bCs/>
          <w:kern w:val="0"/>
          <w:sz w:val="24"/>
          <w:szCs w:val="28"/>
          <w:rtl/>
        </w:rPr>
        <w:t xml:space="preserve">اقل‌ نمره قبولی‌ برای‌ این‌ </w:t>
      </w:r>
      <w:proofErr w:type="gramStart"/>
      <w:r>
        <w:rPr>
          <w:rFonts w:ascii="Times New Roman" w:hAnsi="Times New Roman" w:cs="B Nazanin"/>
          <w:bCs/>
          <w:kern w:val="0"/>
          <w:sz w:val="24"/>
          <w:szCs w:val="28"/>
          <w:rtl/>
        </w:rPr>
        <w:t>درس :</w:t>
      </w:r>
      <w:proofErr w:type="gramEnd"/>
      <w:r>
        <w:rPr>
          <w:rFonts w:ascii="Times New Roman" w:hAnsi="Times New Roman" w:cs="B Nazanin"/>
          <w:bCs/>
          <w:kern w:val="0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kern w:val="0"/>
          <w:sz w:val="24"/>
          <w:szCs w:val="28"/>
          <w:rtl/>
        </w:rPr>
        <w:t>١٢</w:t>
      </w:r>
    </w:p>
    <w:p w14:paraId="078B2BBB" w14:textId="77777777" w:rsidR="006F54FC" w:rsidRDefault="006F54FC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1196407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39" w:lineRule="auto"/>
        <w:ind w:left="9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8"/>
          <w:rtl/>
        </w:rPr>
        <w:t>تعد</w:t>
      </w:r>
      <w:r>
        <w:rPr>
          <w:rFonts w:ascii="Times New Roman" w:hAnsi="Times New Roman" w:cs="B Nazanin"/>
          <w:bCs/>
          <w:kern w:val="0"/>
          <w:sz w:val="24"/>
          <w:szCs w:val="28"/>
          <w:rtl/>
        </w:rPr>
        <w:t xml:space="preserve">اد ساعات مجاز غیبت‌ موجه‌ (با موافقت‌ استاد) برای‌ این‌ واحد </w:t>
      </w:r>
      <w:proofErr w:type="gramStart"/>
      <w:r>
        <w:rPr>
          <w:rFonts w:ascii="Times New Roman" w:hAnsi="Times New Roman" w:cs="B Nazanin"/>
          <w:bCs/>
          <w:kern w:val="0"/>
          <w:sz w:val="24"/>
          <w:szCs w:val="28"/>
          <w:rtl/>
        </w:rPr>
        <w:t>درسی‌ :</w:t>
      </w:r>
      <w:proofErr w:type="gramEnd"/>
      <w:r>
        <w:rPr>
          <w:rFonts w:ascii="Times New Roman" w:hAnsi="Times New Roman" w:cs="B Nazanin"/>
          <w:bCs/>
          <w:kern w:val="0"/>
          <w:sz w:val="24"/>
          <w:szCs w:val="28"/>
          <w:rtl/>
        </w:rPr>
        <w:t xml:space="preserve"> ١ جلسه‌</w:t>
      </w:r>
    </w:p>
    <w:p w14:paraId="461F11C5" w14:textId="77777777" w:rsidR="006F54FC" w:rsidRDefault="002636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1" locked="0" layoutInCell="0" allowOverlap="1" wp14:anchorId="42F5D6EE" wp14:editId="6C43424C">
            <wp:simplePos x="0" y="0"/>
            <wp:positionH relativeFrom="column">
              <wp:posOffset>4314825</wp:posOffset>
            </wp:positionH>
            <wp:positionV relativeFrom="paragraph">
              <wp:posOffset>1038225</wp:posOffset>
            </wp:positionV>
            <wp:extent cx="2506980" cy="552450"/>
            <wp:effectExtent l="0" t="0" r="0" b="0"/>
            <wp:wrapNone/>
            <wp:docPr id="33" name="_x0000_s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9995F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27D988A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751EDD4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D1DB60E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7DE2155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FB1A999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DC425D3" w14:textId="77777777" w:rsidR="006F54FC" w:rsidRDefault="006F54FC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8EC0849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39" w:lineRule="auto"/>
        <w:ind w:left="7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8"/>
          <w:rtl/>
        </w:rPr>
        <w:t>منابع‌</w:t>
      </w:r>
      <w:r>
        <w:rPr>
          <w:rFonts w:ascii="Times New Roman" w:hAnsi="Times New Roman" w:cs="B Nazanin"/>
          <w:bCs/>
          <w:kern w:val="0"/>
          <w:sz w:val="24"/>
          <w:szCs w:val="28"/>
          <w:rtl/>
        </w:rPr>
        <w:t xml:space="preserve"> آموزشی‌ برای‌ مطالعه‌ بیشتر</w:t>
      </w:r>
    </w:p>
    <w:p w14:paraId="4206C371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884A79C" w14:textId="77777777" w:rsidR="006F54FC" w:rsidRDefault="006F54F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41ED22E" w14:textId="77777777" w:rsidR="006F54FC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332" w:lineRule="auto"/>
        <w:ind w:left="1940" w:right="168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6"/>
          <w:szCs w:val="28"/>
          <w:vertAlign w:val="superscript"/>
        </w:rPr>
        <w:t>th</w:t>
      </w:r>
      <w:r>
        <w:rPr>
          <w:rFonts w:ascii="Times New Roman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ed. 2019</w:t>
      </w:r>
      <w:r>
        <w:rPr>
          <w:rFonts w:ascii="Times New Roman" w:hAnsi="Times New Roman" w:cs="Times New Roman"/>
          <w:kern w:val="0"/>
          <w:sz w:val="24"/>
          <w:szCs w:val="28"/>
          <w:rtl/>
        </w:rPr>
        <w:t xml:space="preserve">٦ </w:t>
      </w:r>
      <w:r>
        <w:rPr>
          <w:rFonts w:ascii="Times New Roman" w:hAnsi="Times New Roman" w:cs="Times New Roman"/>
          <w:kern w:val="0"/>
          <w:sz w:val="28"/>
          <w:szCs w:val="28"/>
        </w:rPr>
        <w:t>1-</w:t>
      </w:r>
      <w:r>
        <w:rPr>
          <w:rFonts w:ascii="Times New Roman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Proffit WR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“ Contemporary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Orthodontics”</w:t>
      </w:r>
      <w:r>
        <w:rPr>
          <w:rFonts w:ascii="Times New Roman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36"/>
          <w:szCs w:val="28"/>
          <w:vertAlign w:val="superscript"/>
        </w:rPr>
        <w:t>nd</w:t>
      </w:r>
      <w:r>
        <w:rPr>
          <w:rFonts w:ascii="Times New Roman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ed. 2006</w:t>
      </w:r>
      <w:r>
        <w:rPr>
          <w:rFonts w:ascii="Times New Roman" w:hAnsi="Times New Roman" w:cs="Times New Roman"/>
          <w:kern w:val="0"/>
          <w:sz w:val="24"/>
          <w:szCs w:val="28"/>
          <w:rtl/>
        </w:rPr>
        <w:t xml:space="preserve">٢ </w:t>
      </w:r>
      <w:r>
        <w:rPr>
          <w:rFonts w:ascii="Times New Roman" w:hAnsi="Times New Roman" w:cs="Times New Roman"/>
          <w:kern w:val="0"/>
          <w:sz w:val="28"/>
          <w:szCs w:val="28"/>
        </w:rPr>
        <w:t>2-</w:t>
      </w:r>
      <w:r>
        <w:rPr>
          <w:rFonts w:ascii="Times New Roman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Jaccobson A “ Cephalometric Radiology”</w:t>
      </w:r>
      <w:r>
        <w:rPr>
          <w:rFonts w:ascii="Times New Roman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36"/>
          <w:szCs w:val="28"/>
          <w:vertAlign w:val="superscript"/>
        </w:rPr>
        <w:t>st</w:t>
      </w:r>
      <w:r>
        <w:rPr>
          <w:rFonts w:ascii="Times New Roman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ed. 2002</w:t>
      </w:r>
      <w:r>
        <w:rPr>
          <w:rFonts w:ascii="Times New Roman" w:hAnsi="Times New Roman" w:cs="Times New Roman"/>
          <w:kern w:val="0"/>
          <w:sz w:val="24"/>
          <w:szCs w:val="28"/>
          <w:rtl/>
        </w:rPr>
        <w:t xml:space="preserve">١ </w:t>
      </w:r>
      <w:r>
        <w:rPr>
          <w:rFonts w:ascii="Times New Roman" w:hAnsi="Times New Roman" w:cs="Times New Roman"/>
          <w:kern w:val="0"/>
          <w:sz w:val="28"/>
          <w:szCs w:val="28"/>
        </w:rPr>
        <w:t>3-</w:t>
      </w:r>
      <w:r>
        <w:rPr>
          <w:rFonts w:ascii="Times New Roman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Isaacson K.G. “Removable Orthodontic Appliances”</w:t>
      </w:r>
    </w:p>
    <w:p w14:paraId="1D7205A1" w14:textId="77777777" w:rsidR="006F54FC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193" w:lineRule="auto"/>
        <w:ind w:right="168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8"/>
          <w:szCs w:val="24"/>
        </w:rPr>
        <w:t>4- Rakosi-Graber. “Orthodontic Diagnosis”</w:t>
      </w:r>
    </w:p>
    <w:p w14:paraId="3A4EBFF0" w14:textId="77777777" w:rsidR="006F54FC" w:rsidRDefault="002636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0" allowOverlap="1" wp14:anchorId="6B5355A4" wp14:editId="7709747A">
            <wp:simplePos x="0" y="0"/>
            <wp:positionH relativeFrom="column">
              <wp:posOffset>5194935</wp:posOffset>
            </wp:positionH>
            <wp:positionV relativeFrom="paragraph">
              <wp:posOffset>213360</wp:posOffset>
            </wp:positionV>
            <wp:extent cx="1323975" cy="561975"/>
            <wp:effectExtent l="0" t="0" r="0" b="0"/>
            <wp:wrapNone/>
            <wp:docPr id="34" name="_x0000_s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63AD7" w14:textId="77777777" w:rsidR="006F54FC" w:rsidRDefault="006F54F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7AC5673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40" w:lineRule="auto"/>
        <w:ind w:left="12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bCs/>
          <w:kern w:val="0"/>
          <w:sz w:val="24"/>
          <w:szCs w:val="28"/>
          <w:rtl/>
        </w:rPr>
        <w:t>اطلاعات تماس</w:t>
      </w:r>
    </w:p>
    <w:p w14:paraId="197D357F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37A1A0E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E4691E2" w14:textId="77777777" w:rsidR="006F54FC" w:rsidRDefault="006F54FC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4575C3F" w14:textId="77777777" w:rsidR="006F54FC" w:rsidRDefault="002636CB">
      <w:pPr>
        <w:widowControl w:val="0"/>
        <w:overflowPunct w:val="0"/>
        <w:autoSpaceDE w:val="0"/>
        <w:autoSpaceDN w:val="0"/>
        <w:bidi/>
        <w:adjustRightInd w:val="0"/>
        <w:spacing w:after="0" w:line="314" w:lineRule="auto"/>
        <w:ind w:left="960" w:right="62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8"/>
          <w:rtl/>
        </w:rPr>
        <w:t>مد</w:t>
      </w:r>
      <w:r>
        <w:rPr>
          <w:rFonts w:ascii="Times New Roman" w:hAnsi="Times New Roman" w:cs="B Nazanin"/>
          <w:bCs/>
          <w:kern w:val="0"/>
          <w:sz w:val="24"/>
          <w:szCs w:val="28"/>
          <w:rtl/>
        </w:rPr>
        <w:t xml:space="preserve">رس </w:t>
      </w:r>
      <w:r>
        <w:rPr>
          <w:rFonts w:ascii="Times New Roman" w:hAnsi="Times New Roman" w:cs="B Nazanin"/>
          <w:bCs/>
          <w:kern w:val="0"/>
          <w:sz w:val="28"/>
          <w:szCs w:val="28"/>
        </w:rPr>
        <w:t>/</w:t>
      </w:r>
      <w:r>
        <w:rPr>
          <w:rFonts w:ascii="Times New Roman" w:hAnsi="Times New Roman" w:cs="B Nazanin"/>
          <w:bCs/>
          <w:kern w:val="0"/>
          <w:sz w:val="24"/>
          <w:szCs w:val="28"/>
          <w:rtl/>
        </w:rPr>
        <w:t xml:space="preserve"> مدرسین‌ دوره </w:t>
      </w:r>
      <w:proofErr w:type="gramStart"/>
      <w:r>
        <w:rPr>
          <w:rFonts w:ascii="Times New Roman" w:hAnsi="Times New Roman" w:cs="B Nazanin"/>
          <w:bCs/>
          <w:kern w:val="0"/>
          <w:sz w:val="24"/>
          <w:szCs w:val="28"/>
          <w:rtl/>
        </w:rPr>
        <w:t>( تلفن‌</w:t>
      </w:r>
      <w:proofErr w:type="gramEnd"/>
      <w:r>
        <w:rPr>
          <w:rFonts w:ascii="Times New Roman" w:hAnsi="Times New Roman" w:cs="B Nazanin"/>
          <w:bCs/>
          <w:kern w:val="0"/>
          <w:sz w:val="24"/>
          <w:szCs w:val="28"/>
          <w:rtl/>
        </w:rPr>
        <w:t xml:space="preserve"> ، ایمیل‌ و ....): اساتید بخش‌ ارتودنسی‌ تبریز </w:t>
      </w:r>
      <w:r>
        <w:rPr>
          <w:rFonts w:ascii="Times New Roman" w:hAnsi="Times New Roman" w:cs="B Nazanin"/>
          <w:bCs/>
          <w:kern w:val="0"/>
          <w:sz w:val="28"/>
          <w:szCs w:val="28"/>
        </w:rPr>
        <w:t>tbzortho@gmail.com</w:t>
      </w:r>
    </w:p>
    <w:p w14:paraId="067AD23A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0DFBFC8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2CD24CA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30917A5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EDD12F8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22DA1DD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BA7792C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2E05751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3827918" w14:textId="77777777" w:rsidR="006F54FC" w:rsidRDefault="006F54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F6C702D" w14:textId="77777777" w:rsidR="006F54FC" w:rsidRDefault="006F54FC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E1852D4" w14:textId="77777777" w:rsidR="006F54FC" w:rsidRDefault="002636CB">
      <w:pPr>
        <w:widowControl w:val="0"/>
        <w:autoSpaceDE w:val="0"/>
        <w:autoSpaceDN w:val="0"/>
        <w:bidi/>
        <w:adjustRightInd w:val="0"/>
        <w:spacing w:after="0" w:line="240" w:lineRule="auto"/>
        <w:ind w:left="55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Calibri"/>
          <w:kern w:val="0"/>
          <w:sz w:val="24"/>
          <w:rtl/>
        </w:rPr>
        <w:t>٧</w:t>
      </w:r>
    </w:p>
    <w:p w14:paraId="762E58D1" w14:textId="77777777" w:rsidR="006F54FC" w:rsidRDefault="002636C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hidden="0" allowOverlap="1" wp14:anchorId="40C66EEC" wp14:editId="179A1E4A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7164070" cy="0"/>
                <wp:effectExtent l="0" t="0" r="0" b="0"/>
                <wp:wrapNone/>
                <wp:docPr id="35" name="_x0000_s1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ACC1C" id="_x005f_x0000_s105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pt" to="564.1pt,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" o:allowincell="f" strokeweight="6095emu">
                <o:lock v:ext="edit" aspectratio="t" shapetype="f"/>
              </v:line>
            </w:pict>
          </mc:Fallback>
        </mc:AlternateContent>
      </w:r>
    </w:p>
    <w:sectPr w:rsidR="006F54FC">
      <w:pgSz w:w="12240" w:h="15840"/>
      <w:pgMar w:top="0" w:right="480" w:bottom="707" w:left="480" w:header="720" w:footer="720" w:gutter="0"/>
      <w:cols w:space="720" w:equalWidth="0">
        <w:col w:w="1128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 Nazanin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B Zar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Sakkal Majalla">
    <w:altName w:val="Times New Roman"/>
    <w:charset w:val="00"/>
    <w:family w:val="auto"/>
    <w:pitch w:val="variable"/>
    <w:sig w:usb0="80002007" w:usb1="80000000" w:usb2="00000008" w:usb3="00000000" w:csb0="000000D3" w:csb1="00000000"/>
  </w:font>
  <w:font w:name="B Lotus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0CB0"/>
    <w:multiLevelType w:val="hybridMultilevel"/>
    <w:tmpl w:val="DA56C306"/>
    <w:lvl w:ilvl="0" w:tplc="772AF5D8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8BCF7B6">
      <w:numFmt w:val="decimal"/>
      <w:lvlText w:val=""/>
      <w:lvlJc w:val="left"/>
    </w:lvl>
    <w:lvl w:ilvl="2" w:tplc="82D46A9E">
      <w:numFmt w:val="decimal"/>
      <w:lvlText w:val=""/>
      <w:lvlJc w:val="left"/>
    </w:lvl>
    <w:lvl w:ilvl="3" w:tplc="8A16EAF6">
      <w:numFmt w:val="decimal"/>
      <w:lvlText w:val=""/>
      <w:lvlJc w:val="left"/>
    </w:lvl>
    <w:lvl w:ilvl="4" w:tplc="8CF4E96C">
      <w:numFmt w:val="decimal"/>
      <w:lvlText w:val=""/>
      <w:lvlJc w:val="left"/>
    </w:lvl>
    <w:lvl w:ilvl="5" w:tplc="9294DE82">
      <w:numFmt w:val="decimal"/>
      <w:lvlText w:val=""/>
      <w:lvlJc w:val="left"/>
    </w:lvl>
    <w:lvl w:ilvl="6" w:tplc="A9940B00">
      <w:numFmt w:val="decimal"/>
      <w:lvlText w:val=""/>
      <w:lvlJc w:val="left"/>
    </w:lvl>
    <w:lvl w:ilvl="7" w:tplc="7FAA3D1E">
      <w:numFmt w:val="decimal"/>
      <w:lvlText w:val=""/>
      <w:lvlJc w:val="left"/>
    </w:lvl>
    <w:lvl w:ilvl="8" w:tplc="26BEA0BA">
      <w:numFmt w:val="decimal"/>
      <w:lvlText w:val=""/>
      <w:lvlJc w:val="left"/>
    </w:lvl>
  </w:abstractNum>
  <w:abstractNum w:abstractNumId="1">
    <w:nsid w:val="433C261B"/>
    <w:multiLevelType w:val="hybridMultilevel"/>
    <w:tmpl w:val="160413DC"/>
    <w:lvl w:ilvl="0" w:tplc="1F9AA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32A8D7CE">
      <w:numFmt w:val="decimal"/>
      <w:lvlText w:val=""/>
      <w:lvlJc w:val="left"/>
    </w:lvl>
    <w:lvl w:ilvl="2" w:tplc="824AEC66">
      <w:numFmt w:val="decimal"/>
      <w:lvlText w:val=""/>
      <w:lvlJc w:val="left"/>
    </w:lvl>
    <w:lvl w:ilvl="3" w:tplc="A3E066F4">
      <w:numFmt w:val="decimal"/>
      <w:lvlText w:val=""/>
      <w:lvlJc w:val="left"/>
    </w:lvl>
    <w:lvl w:ilvl="4" w:tplc="1982DFAE">
      <w:numFmt w:val="decimal"/>
      <w:lvlText w:val=""/>
      <w:lvlJc w:val="left"/>
    </w:lvl>
    <w:lvl w:ilvl="5" w:tplc="BC10342E">
      <w:numFmt w:val="decimal"/>
      <w:lvlText w:val=""/>
      <w:lvlJc w:val="left"/>
    </w:lvl>
    <w:lvl w:ilvl="6" w:tplc="2F8A387A">
      <w:numFmt w:val="decimal"/>
      <w:lvlText w:val=""/>
      <w:lvlJc w:val="left"/>
    </w:lvl>
    <w:lvl w:ilvl="7" w:tplc="E8A0F810">
      <w:numFmt w:val="decimal"/>
      <w:lvlText w:val=""/>
      <w:lvlJc w:val="left"/>
    </w:lvl>
    <w:lvl w:ilvl="8" w:tplc="03EE128C">
      <w:numFmt w:val="decimal"/>
      <w:lvlText w:val=""/>
      <w:lvlJc w:val="left"/>
    </w:lvl>
  </w:abstractNum>
  <w:abstractNum w:abstractNumId="2">
    <w:nsid w:val="4F761708"/>
    <w:multiLevelType w:val="hybridMultilevel"/>
    <w:tmpl w:val="95F08BF6"/>
    <w:lvl w:ilvl="0" w:tplc="C134821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15CC8808">
      <w:numFmt w:val="decimal"/>
      <w:lvlText w:val=""/>
      <w:lvlJc w:val="left"/>
    </w:lvl>
    <w:lvl w:ilvl="2" w:tplc="FD8EF178">
      <w:numFmt w:val="decimal"/>
      <w:lvlText w:val=""/>
      <w:lvlJc w:val="left"/>
    </w:lvl>
    <w:lvl w:ilvl="3" w:tplc="44389D5A">
      <w:numFmt w:val="decimal"/>
      <w:lvlText w:val=""/>
      <w:lvlJc w:val="left"/>
    </w:lvl>
    <w:lvl w:ilvl="4" w:tplc="23863988">
      <w:numFmt w:val="decimal"/>
      <w:lvlText w:val=""/>
      <w:lvlJc w:val="left"/>
    </w:lvl>
    <w:lvl w:ilvl="5" w:tplc="94EA5A3C">
      <w:numFmt w:val="decimal"/>
      <w:lvlText w:val=""/>
      <w:lvlJc w:val="left"/>
    </w:lvl>
    <w:lvl w:ilvl="6" w:tplc="1A50F5F4">
      <w:numFmt w:val="decimal"/>
      <w:lvlText w:val=""/>
      <w:lvlJc w:val="left"/>
    </w:lvl>
    <w:lvl w:ilvl="7" w:tplc="252C51C4">
      <w:numFmt w:val="decimal"/>
      <w:lvlText w:val=""/>
      <w:lvlJc w:val="left"/>
    </w:lvl>
    <w:lvl w:ilvl="8" w:tplc="468CFCC4">
      <w:numFmt w:val="decimal"/>
      <w:lvlText w:val=""/>
      <w:lvlJc w:val="left"/>
    </w:lvl>
  </w:abstractNum>
  <w:abstractNum w:abstractNumId="3">
    <w:nsid w:val="529E4F0F"/>
    <w:multiLevelType w:val="multilevel"/>
    <w:tmpl w:val="660417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64473A8B"/>
    <w:multiLevelType w:val="multilevel"/>
    <w:tmpl w:val="50D8C6F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78285C61"/>
    <w:multiLevelType w:val="hybridMultilevel"/>
    <w:tmpl w:val="9F9EE014"/>
    <w:lvl w:ilvl="0" w:tplc="015C9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BB567A08">
      <w:numFmt w:val="decimal"/>
      <w:lvlText w:val=""/>
      <w:lvlJc w:val="left"/>
    </w:lvl>
    <w:lvl w:ilvl="2" w:tplc="110C4BBA">
      <w:numFmt w:val="decimal"/>
      <w:lvlText w:val=""/>
      <w:lvlJc w:val="left"/>
    </w:lvl>
    <w:lvl w:ilvl="3" w:tplc="A854310C">
      <w:numFmt w:val="decimal"/>
      <w:lvlText w:val=""/>
      <w:lvlJc w:val="left"/>
    </w:lvl>
    <w:lvl w:ilvl="4" w:tplc="0ECE6940">
      <w:numFmt w:val="decimal"/>
      <w:lvlText w:val=""/>
      <w:lvlJc w:val="left"/>
    </w:lvl>
    <w:lvl w:ilvl="5" w:tplc="32E0047A">
      <w:numFmt w:val="decimal"/>
      <w:lvlText w:val=""/>
      <w:lvlJc w:val="left"/>
    </w:lvl>
    <w:lvl w:ilvl="6" w:tplc="3A8A2F60">
      <w:numFmt w:val="decimal"/>
      <w:lvlText w:val=""/>
      <w:lvlJc w:val="left"/>
    </w:lvl>
    <w:lvl w:ilvl="7" w:tplc="05529504">
      <w:numFmt w:val="decimal"/>
      <w:lvlText w:val=""/>
      <w:lvlJc w:val="left"/>
    </w:lvl>
    <w:lvl w:ilvl="8" w:tplc="618C8C06">
      <w:numFmt w:val="decimal"/>
      <w:lvlText w:val=""/>
      <w:lvlJc w:val="left"/>
    </w:lvl>
  </w:abstractNum>
  <w:abstractNum w:abstractNumId="6">
    <w:nsid w:val="7E8B7084"/>
    <w:multiLevelType w:val="hybridMultilevel"/>
    <w:tmpl w:val="B3F2BF34"/>
    <w:lvl w:ilvl="0" w:tplc="B6F09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24AC398E">
      <w:numFmt w:val="decimal"/>
      <w:lvlText w:val=""/>
      <w:lvlJc w:val="left"/>
    </w:lvl>
    <w:lvl w:ilvl="2" w:tplc="8C286F0C">
      <w:numFmt w:val="decimal"/>
      <w:lvlText w:val=""/>
      <w:lvlJc w:val="left"/>
    </w:lvl>
    <w:lvl w:ilvl="3" w:tplc="90300EDE">
      <w:numFmt w:val="decimal"/>
      <w:lvlText w:val=""/>
      <w:lvlJc w:val="left"/>
    </w:lvl>
    <w:lvl w:ilvl="4" w:tplc="B48A8BE6">
      <w:numFmt w:val="decimal"/>
      <w:lvlText w:val=""/>
      <w:lvlJc w:val="left"/>
    </w:lvl>
    <w:lvl w:ilvl="5" w:tplc="8744A9BC">
      <w:numFmt w:val="decimal"/>
      <w:lvlText w:val=""/>
      <w:lvlJc w:val="left"/>
    </w:lvl>
    <w:lvl w:ilvl="6" w:tplc="0B5E6C7E">
      <w:numFmt w:val="decimal"/>
      <w:lvlText w:val=""/>
      <w:lvlJc w:val="left"/>
    </w:lvl>
    <w:lvl w:ilvl="7" w:tplc="A6C8D408">
      <w:numFmt w:val="decimal"/>
      <w:lvlText w:val=""/>
      <w:lvlJc w:val="left"/>
    </w:lvl>
    <w:lvl w:ilvl="8" w:tplc="E104E580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4FC"/>
    <w:rsid w:val="00170964"/>
    <w:rsid w:val="001C0AE9"/>
    <w:rsid w:val="002636CB"/>
    <w:rsid w:val="005629FC"/>
    <w:rsid w:val="00592740"/>
    <w:rsid w:val="005D1D51"/>
    <w:rsid w:val="006F54FC"/>
    <w:rsid w:val="00911761"/>
    <w:rsid w:val="00B2208C"/>
    <w:rsid w:val="00B308E2"/>
    <w:rsid w:val="00D37EF3"/>
    <w:rsid w:val="00E8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87A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2023-09-10T20:01:00Z</dcterms:created>
  <dcterms:modified xsi:type="dcterms:W3CDTF">2023-09-10T20:01:00Z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925D7108-336E-3145-B7D7-F5504F3369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2CF777-B7D4-E746-96CF-9DDEAC88592D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8</Pages>
  <Words>1250</Words>
  <Characters>7131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11</cp:revision>
  <dcterms:created xsi:type="dcterms:W3CDTF">2023-09-10T20:02:00Z</dcterms:created>
  <dcterms:modified xsi:type="dcterms:W3CDTF">2023-09-13T10:11:00Z</dcterms:modified>
</cp:coreProperties>
</file>